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0D1564C6" w:rsidR="001E365C" w:rsidRPr="00A95AC4" w:rsidRDefault="001E365C" w:rsidP="001E365C">
      <w:pPr>
        <w:jc w:val="center"/>
        <w:rPr>
          <w:b/>
          <w:sz w:val="28"/>
          <w:szCs w:val="28"/>
        </w:rPr>
      </w:pPr>
      <w:r w:rsidRPr="00A95AC4">
        <w:rPr>
          <w:b/>
          <w:sz w:val="28"/>
          <w:szCs w:val="28"/>
        </w:rPr>
        <w:t>Latvijas valsts budžeta finansētā</w:t>
      </w:r>
      <w:r w:rsidR="00C91F9D">
        <w:rPr>
          <w:b/>
          <w:sz w:val="28"/>
          <w:szCs w:val="28"/>
        </w:rPr>
        <w:t>s</w:t>
      </w:r>
      <w:r w:rsidRPr="00A95AC4">
        <w:rPr>
          <w:b/>
          <w:sz w:val="28"/>
          <w:szCs w:val="28"/>
        </w:rPr>
        <w:t xml:space="preserve"> programma</w:t>
      </w:r>
      <w:r w:rsidR="00C91F9D">
        <w:rPr>
          <w:b/>
          <w:sz w:val="28"/>
          <w:szCs w:val="28"/>
        </w:rPr>
        <w:t>s</w:t>
      </w:r>
    </w:p>
    <w:p w14:paraId="5FEFCCAF" w14:textId="507BA7EC" w:rsidR="001E365C" w:rsidRPr="009E56E4" w:rsidRDefault="001E365C" w:rsidP="001E365C">
      <w:pPr>
        <w:jc w:val="center"/>
        <w:rPr>
          <w:b/>
          <w:sz w:val="28"/>
          <w:szCs w:val="28"/>
        </w:rPr>
      </w:pPr>
      <w:r w:rsidRPr="00A95AC4">
        <w:rPr>
          <w:b/>
          <w:sz w:val="28"/>
          <w:szCs w:val="28"/>
        </w:rPr>
        <w:t>„</w:t>
      </w:r>
      <w:r w:rsidR="00FC2D41" w:rsidRPr="00FC2D41">
        <w:rPr>
          <w:b/>
          <w:sz w:val="28"/>
          <w:szCs w:val="28"/>
        </w:rPr>
        <w:t>Latviešu valodas mācības Ukrainas civiliedzīvotājiem</w:t>
      </w:r>
      <w:r w:rsidRPr="00A95AC4">
        <w:rPr>
          <w:b/>
          <w:sz w:val="28"/>
          <w:szCs w:val="28"/>
        </w:rPr>
        <w:t>”</w:t>
      </w:r>
    </w:p>
    <w:p w14:paraId="0D8C3629" w14:textId="77777777" w:rsidR="001E365C" w:rsidRPr="00BE5CC4" w:rsidRDefault="001E365C" w:rsidP="003A3022">
      <w:pPr>
        <w:rPr>
          <w:bCs/>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16050A48"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ED5E94">
        <w:rPr>
          <w:b/>
        </w:rPr>
        <w:t>202</w:t>
      </w:r>
      <w:r w:rsidR="00EE5C18">
        <w:rPr>
          <w:b/>
        </w:rPr>
        <w:t>2</w:t>
      </w:r>
      <w:r w:rsidR="00ED5E94">
        <w:rPr>
          <w:b/>
        </w:rPr>
        <w:t>.LV/</w:t>
      </w:r>
      <w:r w:rsidR="00F42001">
        <w:rPr>
          <w:b/>
        </w:rPr>
        <w:t>LV</w:t>
      </w:r>
      <w:r w:rsidR="00FC2D41">
        <w:rPr>
          <w:b/>
        </w:rPr>
        <w:t>UKR/___</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6B914EF3" w:rsidR="00ED5E94" w:rsidRPr="008B71AC" w:rsidRDefault="3F7434B8" w:rsidP="0B2F2AAA">
      <w:pPr>
        <w:suppressAutoHyphens w:val="0"/>
        <w:jc w:val="center"/>
        <w:rPr>
          <w:lang w:eastAsia="lv-LV"/>
        </w:rPr>
      </w:pPr>
      <w:r w:rsidRPr="0B2F2AAA">
        <w:rPr>
          <w:lang w:eastAsia="lv-LV"/>
        </w:rPr>
        <w:t>kura vārdā saskaņā ar</w:t>
      </w:r>
      <w:r w:rsidR="0B2F2AAA" w:rsidRPr="001F4BAC">
        <w:rPr>
          <w:color w:val="000000" w:themeColor="text1"/>
        </w:rPr>
        <w:t xml:space="preserve"> Ministru kabineta 2020. gada 9. jūnija noteikumiem Nr. 379 “Sabiedrības integrācijas fonda nolikums”</w:t>
      </w:r>
      <w:r w:rsidRPr="0B2F2AAA">
        <w:rPr>
          <w:lang w:eastAsia="lv-LV"/>
        </w:rPr>
        <w:t xml:space="preserve">  rīkojas </w:t>
      </w:r>
    </w:p>
    <w:p w14:paraId="14812B68" w14:textId="10BC4728" w:rsidR="00ED5E94" w:rsidRPr="00BE11F7" w:rsidRDefault="00ED5E94" w:rsidP="00ED5E94">
      <w:pPr>
        <w:jc w:val="center"/>
        <w:rPr>
          <w:shd w:val="clear" w:color="auto" w:fill="FFFF00"/>
        </w:rPr>
      </w:pPr>
      <w:r w:rsidRPr="00BE11F7">
        <w:t xml:space="preserve">Sabiedrības integrācijas fonda sekretariāta </w:t>
      </w:r>
      <w:r w:rsidR="002422F5" w:rsidRPr="0047204C">
        <w:t>&lt;direktore</w:t>
      </w:r>
      <w:r w:rsidR="002422F5">
        <w:t xml:space="preserve"> &lt;vārds, uzvārds&gt;,</w:t>
      </w:r>
    </w:p>
    <w:p w14:paraId="3A6AF7D8" w14:textId="7C69FFFB" w:rsidR="00ED5E94" w:rsidRPr="00BE11F7" w:rsidRDefault="00ED5E94" w:rsidP="00ED5E94">
      <w:pPr>
        <w:jc w:val="center"/>
      </w:pPr>
      <w:r>
        <w:t xml:space="preserve"> turpmāk tekstā “</w:t>
      </w:r>
      <w:r w:rsidRPr="14814BCA">
        <w:rPr>
          <w:b/>
          <w:bCs/>
        </w:rPr>
        <w:t>Fonds</w:t>
      </w:r>
      <w:r>
        <w:t xml:space="preserve">”, </w:t>
      </w:r>
    </w:p>
    <w:p w14:paraId="2C1929D1" w14:textId="77777777" w:rsidR="001E365C" w:rsidRPr="00BE11F7" w:rsidRDefault="001E365C" w:rsidP="001E365C">
      <w:pPr>
        <w:jc w:val="center"/>
      </w:pPr>
    </w:p>
    <w:p w14:paraId="5C661004" w14:textId="77777777" w:rsidR="001E365C" w:rsidRPr="00BE11F7" w:rsidRDefault="001E365C" w:rsidP="001E365C">
      <w:pPr>
        <w:jc w:val="center"/>
      </w:pPr>
      <w:r w:rsidRPr="00BE11F7">
        <w:t>un</w:t>
      </w:r>
    </w:p>
    <w:p w14:paraId="5281422B" w14:textId="77777777" w:rsidR="001E365C" w:rsidRPr="00BE11F7" w:rsidRDefault="001E365C" w:rsidP="001E365C">
      <w:pPr>
        <w:jc w:val="center"/>
      </w:pPr>
    </w:p>
    <w:p w14:paraId="19208756" w14:textId="77777777" w:rsidR="002422F5" w:rsidRPr="0047204C" w:rsidRDefault="002422F5" w:rsidP="002422F5">
      <w:pPr>
        <w:jc w:val="center"/>
        <w:rPr>
          <w:b/>
        </w:rPr>
      </w:pPr>
      <w:r>
        <w:t>&lt;</w:t>
      </w:r>
      <w:r>
        <w:rPr>
          <w:b/>
        </w:rPr>
        <w:t>PROJEKTA ĪSTENOTĀJA NOSAUKUMS&gt;,</w:t>
      </w:r>
    </w:p>
    <w:p w14:paraId="0FF4B906" w14:textId="77777777" w:rsidR="002422F5" w:rsidRPr="0047204C" w:rsidRDefault="002422F5" w:rsidP="002422F5">
      <w:pPr>
        <w:jc w:val="center"/>
      </w:pPr>
      <w:r w:rsidRPr="0047204C">
        <w:t>reģistrācijas numurs</w:t>
      </w:r>
      <w:r w:rsidRPr="0047204C">
        <w:rPr>
          <w:iCs/>
        </w:rPr>
        <w:t>:</w:t>
      </w:r>
      <w:r>
        <w:rPr>
          <w:iCs/>
        </w:rPr>
        <w:t xml:space="preserve"> &lt;numurs&gt;,</w:t>
      </w:r>
      <w:r w:rsidRPr="0047204C">
        <w:t xml:space="preserve"> </w:t>
      </w:r>
    </w:p>
    <w:p w14:paraId="3A6AD94C" w14:textId="77777777" w:rsidR="002422F5" w:rsidRPr="0047204C" w:rsidRDefault="002422F5" w:rsidP="002422F5">
      <w:pPr>
        <w:jc w:val="center"/>
        <w:rPr>
          <w:shd w:val="clear" w:color="auto" w:fill="FFFF00"/>
        </w:rPr>
      </w:pPr>
      <w:r w:rsidRPr="0047204C">
        <w:t>juridiskā adrese:</w:t>
      </w:r>
      <w:r>
        <w:t xml:space="preserve"> &lt;adrese&gt;,</w:t>
      </w:r>
    </w:p>
    <w:p w14:paraId="301F0257" w14:textId="77777777" w:rsidR="002422F5" w:rsidRDefault="002422F5" w:rsidP="002422F5">
      <w:pPr>
        <w:jc w:val="center"/>
      </w:pPr>
      <w:r w:rsidRPr="0047204C">
        <w:t>kura vārdā saskaņā ar</w:t>
      </w:r>
      <w:r>
        <w:t xml:space="preserve"> &lt;dokumenta nosaukums&gt;</w:t>
      </w:r>
      <w:r w:rsidRPr="0047204C">
        <w:rPr>
          <w:iCs/>
        </w:rPr>
        <w:t xml:space="preserve"> </w:t>
      </w:r>
      <w:r w:rsidRPr="0047204C">
        <w:t>rīkojas</w:t>
      </w:r>
    </w:p>
    <w:p w14:paraId="30A99341" w14:textId="77777777" w:rsidR="002422F5" w:rsidRPr="0047204C" w:rsidRDefault="002422F5" w:rsidP="002422F5">
      <w:pPr>
        <w:jc w:val="center"/>
        <w:rPr>
          <w:shd w:val="clear" w:color="auto" w:fill="FFFF00"/>
        </w:rPr>
      </w:pPr>
      <w:r>
        <w:t>&lt;amata nosaukums, vārds, uzvārds&gt;,</w:t>
      </w:r>
    </w:p>
    <w:p w14:paraId="748301AC" w14:textId="21FA7B14" w:rsidR="002422F5" w:rsidRPr="0047204C" w:rsidRDefault="002422F5" w:rsidP="002422F5">
      <w:pPr>
        <w:jc w:val="center"/>
        <w:rPr>
          <w:b/>
          <w:bCs/>
        </w:rPr>
      </w:pPr>
      <w:r>
        <w:t xml:space="preserve">turpmāk tekstā </w:t>
      </w:r>
      <w:r w:rsidRPr="14814BCA">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14814BCA">
        <w:rPr>
          <w:b/>
          <w:bCs/>
        </w:rPr>
        <w:t>„Puses”</w:t>
      </w:r>
      <w:r w:rsidRPr="00BE11F7">
        <w:t>,</w:t>
      </w:r>
    </w:p>
    <w:p w14:paraId="2CC8BD2B" w14:textId="77777777" w:rsidR="001E365C" w:rsidRPr="00BE11F7" w:rsidRDefault="001E365C" w:rsidP="001E365C"/>
    <w:p w14:paraId="025A81D5" w14:textId="6B4E26A0" w:rsidR="00DD6C53" w:rsidRPr="00BE11F7" w:rsidRDefault="1E26C808" w:rsidP="005B4C95">
      <w:pPr>
        <w:pStyle w:val="Text1"/>
        <w:spacing w:after="0"/>
        <w:ind w:left="284"/>
        <w:jc w:val="both"/>
      </w:pPr>
      <w:r>
        <w:t>noslēdz Latvijas valsts budžeta finansētās programmas „</w:t>
      </w:r>
      <w:r w:rsidR="32BF3988">
        <w:t>Latviešu valodas mācības Ukrainas civiliedzīvotājiem</w:t>
      </w:r>
      <w:r>
        <w:t xml:space="preserve">” projekta īstenošanas līgumu, turpmāk tekstā </w:t>
      </w:r>
      <w:r w:rsidRPr="14814BCA">
        <w:rPr>
          <w:b/>
          <w:bCs/>
        </w:rPr>
        <w:t>„Līgums”</w:t>
      </w:r>
      <w:r>
        <w:t>,</w:t>
      </w:r>
      <w:r w:rsidRPr="14814BCA">
        <w:rPr>
          <w:b/>
          <w:bCs/>
        </w:rPr>
        <w:t xml:space="preserve"> </w:t>
      </w:r>
      <w:r>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209D8A99" w:rsidR="00DD6C53" w:rsidRPr="00BE11F7" w:rsidRDefault="00DD6C53" w:rsidP="00B62E49">
      <w:pPr>
        <w:pStyle w:val="Text1"/>
        <w:numPr>
          <w:ilvl w:val="1"/>
          <w:numId w:val="1"/>
        </w:numPr>
        <w:spacing w:after="0"/>
        <w:jc w:val="both"/>
      </w:pPr>
      <w:r w:rsidRPr="00BE11F7">
        <w:t xml:space="preserve">Līguma priekšmets ir </w:t>
      </w:r>
      <w:r w:rsidR="00B62E49">
        <w:t>latviešu valodas mācību nodrošināšana</w:t>
      </w:r>
      <w:r w:rsidR="00FC2D41" w:rsidRPr="00FC2D41">
        <w:t xml:space="preserve"> Ukrainas civiliedzīvotājiem</w:t>
      </w:r>
      <w:r w:rsidR="00B62E49">
        <w:t xml:space="preserve"> un viņu ģimenes locekļiem </w:t>
      </w:r>
      <w:r w:rsidR="004C5860">
        <w:t xml:space="preserve">(turpmāk – dalībnieks) </w:t>
      </w:r>
      <w:r w:rsidRPr="0080445A">
        <w:t xml:space="preserve">Latvijas </w:t>
      </w:r>
      <w:r>
        <w:t>valsts budžeta finansētās</w:t>
      </w:r>
      <w:r w:rsidRPr="0080445A">
        <w:t xml:space="preserve"> </w:t>
      </w:r>
      <w:r>
        <w:t xml:space="preserve">programmas </w:t>
      </w:r>
      <w:r w:rsidRPr="000F595E">
        <w:t>„</w:t>
      </w:r>
      <w:r w:rsidR="00FC2D41" w:rsidRPr="00FC2D41">
        <w:t>Latviešu valodas mācības Ukrainas civiliedzīvotājiem</w:t>
      </w:r>
      <w:r w:rsidRPr="000F595E">
        <w:t>”</w:t>
      </w:r>
      <w:r w:rsidRPr="00BE11F7">
        <w:t xml:space="preserve"> </w:t>
      </w:r>
      <w:r w:rsidR="00B62E49">
        <w:t xml:space="preserve">ietvaros </w:t>
      </w:r>
      <w:r>
        <w:t xml:space="preserve">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408E9E16" w:rsidR="00DD6C53" w:rsidRDefault="4C0B430D" w:rsidP="00983EEE">
      <w:pPr>
        <w:pStyle w:val="Text1"/>
        <w:numPr>
          <w:ilvl w:val="1"/>
          <w:numId w:val="1"/>
        </w:numPr>
        <w:spacing w:before="120"/>
        <w:jc w:val="both"/>
      </w:pPr>
      <w:r>
        <w:t>Pro</w:t>
      </w:r>
      <w:r w:rsidR="61484909">
        <w:t xml:space="preserve">jekta īstenotājs latviešu valodas mācību nodrošina laika periodā </w:t>
      </w:r>
      <w:r w:rsidR="6E98B63F" w:rsidRPr="6CB1F957">
        <w:rPr>
          <w:snapToGrid w:val="0"/>
          <w:lang w:eastAsia="en-US"/>
        </w:rPr>
        <w:t xml:space="preserve">no </w:t>
      </w:r>
      <w:r w:rsidR="7CFE2665" w:rsidRPr="6CB1F957">
        <w:rPr>
          <w:snapToGrid w:val="0"/>
          <w:lang w:eastAsia="en-US"/>
        </w:rPr>
        <w:t>&lt;datums&gt;</w:t>
      </w:r>
      <w:r w:rsidR="6E98B63F" w:rsidRPr="6CB1F957">
        <w:rPr>
          <w:snapToGrid w:val="0"/>
          <w:lang w:eastAsia="en-US"/>
        </w:rPr>
        <w:t xml:space="preserve"> līdz 202</w:t>
      </w:r>
      <w:r w:rsidR="6C0F57A9" w:rsidRPr="6CB1F957">
        <w:rPr>
          <w:snapToGrid w:val="0"/>
          <w:lang w:eastAsia="en-US"/>
        </w:rPr>
        <w:t>2</w:t>
      </w:r>
      <w:r w:rsidR="6E98B63F" w:rsidRPr="6CB1F957">
        <w:rPr>
          <w:snapToGrid w:val="0"/>
          <w:lang w:eastAsia="en-US"/>
        </w:rPr>
        <w:t>.gada 3</w:t>
      </w:r>
      <w:r w:rsidR="6C0F57A9" w:rsidRPr="6CB1F957">
        <w:rPr>
          <w:snapToGrid w:val="0"/>
          <w:lang w:eastAsia="en-US"/>
        </w:rPr>
        <w:t>1</w:t>
      </w:r>
      <w:r w:rsidR="6E98B63F" w:rsidRPr="6CB1F957">
        <w:rPr>
          <w:snapToGrid w:val="0"/>
          <w:lang w:eastAsia="en-US"/>
        </w:rPr>
        <w:t>.</w:t>
      </w:r>
      <w:r w:rsidR="6C0F57A9" w:rsidRPr="6CB1F957">
        <w:rPr>
          <w:snapToGrid w:val="0"/>
          <w:lang w:eastAsia="en-US"/>
        </w:rPr>
        <w:t>decembrim</w:t>
      </w:r>
      <w:r w:rsidR="6E98B63F">
        <w:rPr>
          <w:snapToGrid w:val="0"/>
          <w:lang w:eastAsia="en-US"/>
        </w:rPr>
        <w:t xml:space="preserve">, kas ir arī </w:t>
      </w:r>
      <w:r w:rsidR="3DC47EDB">
        <w:t xml:space="preserve">izmaksu attiecināmības periods. Līgums zaudē spēku pirms šajā Līguma punktā norādītā termiņa Līguma </w:t>
      </w:r>
      <w:r w:rsidR="2803B103">
        <w:t>9</w:t>
      </w:r>
      <w:r w:rsidR="3DC47EDB">
        <w:t>.punktā norādītajos gadījumos.</w:t>
      </w:r>
    </w:p>
    <w:p w14:paraId="56F00720" w14:textId="3A539BB7" w:rsidR="00DD6C53" w:rsidRPr="005B207E" w:rsidRDefault="1E26C808" w:rsidP="00DD6C53">
      <w:pPr>
        <w:pStyle w:val="Text1"/>
        <w:numPr>
          <w:ilvl w:val="1"/>
          <w:numId w:val="1"/>
        </w:numPr>
        <w:spacing w:before="120"/>
        <w:jc w:val="both"/>
      </w:pPr>
      <w:r>
        <w:t xml:space="preserve">Projekta īstenošanas periodu var pagarināt tikai saskaņā ar Līguma </w:t>
      </w:r>
      <w:r w:rsidR="02AF9EFF">
        <w:t>8</w:t>
      </w:r>
      <w:r>
        <w:t xml:space="preserve">.punktā minētajiem noteikumiem. </w:t>
      </w:r>
    </w:p>
    <w:p w14:paraId="4B428FAB" w14:textId="77777777" w:rsidR="00DD6C53" w:rsidRDefault="00DD6C53" w:rsidP="00DD6C53">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61280868"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w:t>
      </w:r>
      <w:r w:rsidR="00581874">
        <w:t>programmas īstenošanas perioda beigām.</w:t>
      </w:r>
    </w:p>
    <w:p w14:paraId="1D246671" w14:textId="3019235C" w:rsidR="00DD6C53" w:rsidRPr="00BE11F7" w:rsidRDefault="00DD6C53" w:rsidP="00DD6C53">
      <w:pPr>
        <w:pStyle w:val="Text1"/>
        <w:numPr>
          <w:ilvl w:val="1"/>
          <w:numId w:val="1"/>
        </w:numPr>
        <w:spacing w:before="120" w:after="0"/>
        <w:ind w:left="822"/>
        <w:jc w:val="both"/>
      </w:pPr>
      <w:r w:rsidRPr="00F3359E">
        <w:t xml:space="preserve">Līgums ir spēkā līdz </w:t>
      </w:r>
      <w:r w:rsidR="004C5C19">
        <w:t>pušu saistību pilnīgai izpildei</w:t>
      </w:r>
      <w:r w:rsidRPr="00F3359E">
        <w:t xml:space="preserve">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489A0A2" w:rsidR="007A4101" w:rsidRPr="007A4101" w:rsidRDefault="2962CFFB" w:rsidP="007A4101">
      <w:pPr>
        <w:pStyle w:val="ListParagraph"/>
        <w:numPr>
          <w:ilvl w:val="1"/>
          <w:numId w:val="1"/>
        </w:numPr>
        <w:jc w:val="both"/>
      </w:pPr>
      <w:r>
        <w:t xml:space="preserve">Projekta īstenošanai paredzētās </w:t>
      </w:r>
      <w:r w:rsidR="09624346">
        <w:t>izmaksas vienam dalībniekam viena kursa ietvaros ir XX EUR (summa vārdiem) par vienu stundu</w:t>
      </w:r>
      <w:r w:rsidR="588FFE64">
        <w:t xml:space="preserve">. </w:t>
      </w:r>
      <w:r w:rsidR="30D38CFB">
        <w:t>Projekt</w:t>
      </w:r>
      <w:r w:rsidR="65805FE2">
        <w:t xml:space="preserve">ā tiks apmācīti XX </w:t>
      </w:r>
      <w:r w:rsidR="6B842A70">
        <w:t xml:space="preserve">(skaits vārdiem) </w:t>
      </w:r>
      <w:r w:rsidR="65805FE2">
        <w:t>dalībnieki</w:t>
      </w:r>
      <w:r w:rsidR="6B842A70">
        <w:t xml:space="preserve"> </w:t>
      </w:r>
      <w:r w:rsidR="73439CF0">
        <w:t>XX stundu apjomā</w:t>
      </w:r>
      <w:r w:rsidR="76D98535">
        <w:t xml:space="preserve"> katrs. K</w:t>
      </w:r>
      <w:r w:rsidR="6B842A70">
        <w:t>opējās attiecināmās izm</w:t>
      </w:r>
      <w:r w:rsidR="216B9451">
        <w:t>aksas ir XX EUR (summa vārdiem</w:t>
      </w:r>
      <w:r w:rsidR="66F2FF37">
        <w:t>).</w:t>
      </w:r>
      <w:r w:rsidR="30D38CFB">
        <w:t xml:space="preserve"> </w:t>
      </w:r>
      <w:r>
        <w:t>Programmas finansējums veido 100% no Projekta kopējām attiecināmajām izmaksām.</w:t>
      </w:r>
    </w:p>
    <w:p w14:paraId="18D94362" w14:textId="1B51C37E" w:rsidR="00306944" w:rsidRPr="002B1A48" w:rsidRDefault="001E365C" w:rsidP="007A4101">
      <w:pPr>
        <w:pStyle w:val="Text1"/>
        <w:numPr>
          <w:ilvl w:val="1"/>
          <w:numId w:val="1"/>
        </w:numPr>
        <w:spacing w:before="120"/>
        <w:ind w:left="822"/>
        <w:jc w:val="both"/>
      </w:pPr>
      <w:r w:rsidRPr="002B1A48">
        <w:t>Ja Projektā faktiski veiktās attiecināmās izmaksas</w:t>
      </w:r>
      <w:r w:rsidR="009A6F7E">
        <w:t xml:space="preserve"> </w:t>
      </w:r>
      <w:r w:rsidRPr="002B1A48">
        <w:t>ir lielākas par Līguma 3.1.punktā norādīto summu, programmas finansējuma faktiskais apjoms</w:t>
      </w:r>
      <w:r w:rsidR="00CF1F9F">
        <w:t xml:space="preserve"> </w:t>
      </w:r>
      <w:r w:rsidRPr="002B1A48">
        <w:t xml:space="preserve">ir vienāds ar Līguma 3.1.punktā norādīto summu, bet starpību sedz Projekta īstenotājs </w:t>
      </w:r>
      <w:r w:rsidR="00CF1F9F">
        <w:t xml:space="preserve">vai programmas dalībnieks </w:t>
      </w:r>
      <w:r w:rsidRPr="002B1A48">
        <w:t>no citiem finansējuma avotiem</w:t>
      </w:r>
      <w:r w:rsidR="00A231DB" w:rsidRPr="002B1A48">
        <w:t xml:space="preserve">. </w:t>
      </w:r>
    </w:p>
    <w:p w14:paraId="52195052" w14:textId="1EE448EF" w:rsidR="007A4101" w:rsidRPr="00336D97" w:rsidRDefault="2962CFFB" w:rsidP="00F24B47">
      <w:pPr>
        <w:pStyle w:val="ListParagraph"/>
        <w:numPr>
          <w:ilvl w:val="1"/>
          <w:numId w:val="1"/>
        </w:numPr>
        <w:jc w:val="both"/>
      </w:pPr>
      <w:r>
        <w:t>Ja Projektā nav sasniegti visi plānotie rezultāti, Fonds var samazināt programmas finansējuma apjomu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6CEC9BF" w:rsidR="001E365C" w:rsidRPr="00AD7D6F" w:rsidRDefault="001E365C" w:rsidP="001E365C">
      <w:pPr>
        <w:pStyle w:val="Text1"/>
        <w:numPr>
          <w:ilvl w:val="1"/>
          <w:numId w:val="1"/>
        </w:numPr>
        <w:spacing w:before="120" w:after="0"/>
        <w:ind w:left="822"/>
        <w:jc w:val="both"/>
      </w:pPr>
      <w:r w:rsidRPr="00336D97">
        <w:t xml:space="preserve">Ja Projektam piešķirtais un izmaksātais programmas finansējuma apjoms nav izlietots pilnībā vai izlietots neatbilstoši Līgumam </w:t>
      </w:r>
      <w:r w:rsidR="00D00DFE" w:rsidRPr="00336D97">
        <w:t>vai</w:t>
      </w:r>
      <w:r w:rsidRPr="00336D97">
        <w:t xml:space="preserve"> normatīvajiem aktiem, Projekta īstenotājam tas jāatmaksā Fondam 20 dienu laikā no pieprasījuma saņemšanas. Ja Projekta īstenošanas laikā vai pēc tā beigām tiek konstatēts šim Līgumam </w:t>
      </w:r>
      <w:r w:rsidR="00D00DFE" w:rsidRPr="00336D97">
        <w:t>vai</w:t>
      </w:r>
      <w:r w:rsidRPr="00336D97">
        <w:t xml:space="preserve"> normatīvajiem aktiem neatbilstoši izlietots finansējums vai Projekta īstenošanai neizlietots finansējums, Fonds to ietur no nākamā maksājuma, kas Fondam jāmaksā Projekta īstenotājam saskaņā ar šo līgumu. Šāds ieturējums neatbrīvo Projekta īstenotāju no pienākuma pilnā apjomā izpildīt noslēgto līgumu. Ja ieturēšana nav iespējama, Projekta īstenotājam jāatmaksā Fondam neatbilstoši izlietotais vai Projekta īstenošanai neizlietotais finansējums atbilstoši normatīvajos aktos</w:t>
      </w:r>
      <w:r w:rsidRPr="00AD7D6F">
        <w:rPr>
          <w:rStyle w:val="FootnoteReference"/>
        </w:rPr>
        <w:footnoteReference w:id="2"/>
      </w:r>
      <w:r w:rsidRPr="00AD7D6F">
        <w:t xml:space="preserve"> noteiktajai kārtībai un termiņiem.</w:t>
      </w:r>
    </w:p>
    <w:p w14:paraId="2EE4988F" w14:textId="77777777" w:rsidR="00F8324E" w:rsidRPr="00BB0861" w:rsidRDefault="00F8324E" w:rsidP="00F8324E">
      <w:pPr>
        <w:pStyle w:val="Text1"/>
        <w:spacing w:before="120" w:after="0"/>
        <w:ind w:left="822"/>
        <w:jc w:val="both"/>
      </w:pPr>
    </w:p>
    <w:p w14:paraId="707E3C04" w14:textId="77777777" w:rsidR="001E365C" w:rsidRDefault="001E365C" w:rsidP="001E365C">
      <w:pPr>
        <w:pStyle w:val="Text1"/>
        <w:spacing w:after="0"/>
        <w:ind w:left="0"/>
        <w:jc w:val="center"/>
      </w:pPr>
    </w:p>
    <w:p w14:paraId="03C7A20A" w14:textId="77777777" w:rsidR="00EC1BE7" w:rsidRPr="00BB0861" w:rsidRDefault="00EC1BE7" w:rsidP="001E365C">
      <w:pPr>
        <w:pStyle w:val="Text1"/>
        <w:spacing w:after="0"/>
        <w:ind w:left="0"/>
        <w:jc w:val="center"/>
      </w:pPr>
    </w:p>
    <w:p w14:paraId="35D14A3C" w14:textId="7EA96652" w:rsidR="001E365C" w:rsidRPr="00BB0861" w:rsidRDefault="00D90845" w:rsidP="001E365C">
      <w:pPr>
        <w:pStyle w:val="Text1"/>
        <w:numPr>
          <w:ilvl w:val="0"/>
          <w:numId w:val="1"/>
        </w:numPr>
        <w:tabs>
          <w:tab w:val="left" w:pos="0"/>
        </w:tabs>
        <w:spacing w:after="0"/>
        <w:jc w:val="center"/>
        <w:rPr>
          <w:b/>
        </w:rPr>
      </w:pPr>
      <w:r>
        <w:rPr>
          <w:b/>
        </w:rPr>
        <w:t>Projekta īstenošanas un m</w:t>
      </w:r>
      <w:r w:rsidR="001E365C" w:rsidRPr="00BB0861">
        <w:rPr>
          <w:b/>
        </w:rPr>
        <w:t>aksājumu veikšanas kārtība</w:t>
      </w:r>
    </w:p>
    <w:p w14:paraId="39199F1D" w14:textId="77777777" w:rsidR="001E365C" w:rsidRPr="00BB0861" w:rsidRDefault="001E365C" w:rsidP="001E365C">
      <w:pPr>
        <w:pStyle w:val="Text1"/>
        <w:spacing w:after="0"/>
        <w:ind w:left="0"/>
        <w:jc w:val="center"/>
      </w:pPr>
    </w:p>
    <w:p w14:paraId="7A84FF4A" w14:textId="0E70E0CB" w:rsidR="00C6791B" w:rsidRDefault="6807B52C" w:rsidP="00EA0A6C">
      <w:pPr>
        <w:pStyle w:val="ListParagraph"/>
        <w:numPr>
          <w:ilvl w:val="1"/>
          <w:numId w:val="1"/>
        </w:numPr>
        <w:ind w:left="822"/>
        <w:jc w:val="both"/>
      </w:pPr>
      <w:r>
        <w:t xml:space="preserve">Fonds izmaksā Projekta īstenotājam </w:t>
      </w:r>
      <w:r w:rsidR="70DA678A">
        <w:t xml:space="preserve">piešķirto </w:t>
      </w:r>
      <w:r>
        <w:t>finansējuma apjomu par Projekta īstenošanu</w:t>
      </w:r>
      <w:r w:rsidR="367C56B6">
        <w:t xml:space="preserve"> pa posmiem, atbilstoši </w:t>
      </w:r>
      <w:r w:rsidR="62941A2D">
        <w:t xml:space="preserve">noteiktajam </w:t>
      </w:r>
      <w:r w:rsidR="7DB4056E">
        <w:t>faktis</w:t>
      </w:r>
      <w:r w:rsidR="257DC1E9">
        <w:t xml:space="preserve">kajam dalībnieku skaitam </w:t>
      </w:r>
      <w:r w:rsidR="646E7197">
        <w:t>programmas</w:t>
      </w:r>
      <w:r w:rsidR="718AFB80">
        <w:t xml:space="preserve"> Līguma 2.1.punktā noteiktajā laika periodā.</w:t>
      </w:r>
    </w:p>
    <w:p w14:paraId="789B2C2B" w14:textId="233B2A7E" w:rsidR="004106B3" w:rsidRDefault="000C17FB" w:rsidP="0008045D">
      <w:pPr>
        <w:pStyle w:val="ListParagraph"/>
        <w:numPr>
          <w:ilvl w:val="1"/>
          <w:numId w:val="1"/>
        </w:numPr>
        <w:ind w:left="822"/>
        <w:jc w:val="both"/>
      </w:pPr>
      <w:r>
        <w:t>Saskaņā ar Līguma</w:t>
      </w:r>
      <w:r w:rsidR="00D16C5C">
        <w:t xml:space="preserve"> </w:t>
      </w:r>
      <w:r w:rsidR="002A7E64">
        <w:t>3.1.punktā norādīto</w:t>
      </w:r>
      <w:r w:rsidR="00941577">
        <w:t xml:space="preserve"> dalībnieku</w:t>
      </w:r>
      <w:r>
        <w:t xml:space="preserve"> skaitu</w:t>
      </w:r>
      <w:r w:rsidR="00334BFF">
        <w:t xml:space="preserve">, mācību stundu apjomu un </w:t>
      </w:r>
      <w:r w:rsidR="00262D05">
        <w:t>vienas stundas mācību izmaksām</w:t>
      </w:r>
      <w:r w:rsidR="007D5F4A">
        <w:t xml:space="preserve">, </w:t>
      </w:r>
      <w:r w:rsidR="00941577">
        <w:t xml:space="preserve"> Fonds izmaksā Projekta īstenotājam avansu </w:t>
      </w:r>
      <w:r w:rsidR="00FC2D41">
        <w:t>5</w:t>
      </w:r>
      <w:r w:rsidR="00941577">
        <w:t xml:space="preserve">0% apmērā no </w:t>
      </w:r>
      <w:r w:rsidR="00E9534D">
        <w:t>kopējā</w:t>
      </w:r>
      <w:r w:rsidR="006C11D4">
        <w:t xml:space="preserve"> piešķirtā </w:t>
      </w:r>
      <w:r w:rsidR="001172D3">
        <w:t>programmas finansējuma.</w:t>
      </w:r>
    </w:p>
    <w:p w14:paraId="63DCEC27" w14:textId="2F8CBA86" w:rsidR="00DB5E54" w:rsidRDefault="1B6FF164" w:rsidP="0008045D">
      <w:pPr>
        <w:pStyle w:val="ListParagraph"/>
        <w:numPr>
          <w:ilvl w:val="1"/>
          <w:numId w:val="1"/>
        </w:numPr>
        <w:ind w:left="822"/>
        <w:jc w:val="both"/>
      </w:pPr>
      <w:r>
        <w:t>Pēc tam, kad dalībniek</w:t>
      </w:r>
      <w:r w:rsidR="5E2491B1">
        <w:t xml:space="preserve">i ir pabeiguši kursa apguvi, Projekta īstenotājs iesniedz Fondā </w:t>
      </w:r>
      <w:r w:rsidR="4AF12216">
        <w:t xml:space="preserve">noslēguma dokumentus, atbilstoši </w:t>
      </w:r>
      <w:r w:rsidR="7D6D621F">
        <w:t>5</w:t>
      </w:r>
      <w:r w:rsidR="4AF12216">
        <w:t>.1.</w:t>
      </w:r>
      <w:r w:rsidR="2F310119">
        <w:t xml:space="preserve"> un </w:t>
      </w:r>
      <w:r w:rsidR="7D6D621F">
        <w:t>5</w:t>
      </w:r>
      <w:r w:rsidR="2F310119">
        <w:t>.2.</w:t>
      </w:r>
      <w:r w:rsidR="4AF12216">
        <w:t xml:space="preserve">punktā noteiktajām, prasībām. </w:t>
      </w:r>
      <w:r w:rsidR="64FECBF8">
        <w:t xml:space="preserve">Fonds izskata iesniegtos noslēguma dokumentus Līguma </w:t>
      </w:r>
      <w:r w:rsidR="7D6D621F">
        <w:t>5</w:t>
      </w:r>
      <w:r w:rsidR="34827A6E">
        <w:t>.3.-</w:t>
      </w:r>
      <w:r w:rsidR="7D6D621F">
        <w:t>5</w:t>
      </w:r>
      <w:r w:rsidR="34827A6E">
        <w:t>.5. punktā noteiktajā</w:t>
      </w:r>
      <w:r w:rsidR="7D6D621F">
        <w:t xml:space="preserve"> kārtībā</w:t>
      </w:r>
      <w:r w:rsidR="34827A6E">
        <w:t xml:space="preserve"> un lemj par </w:t>
      </w:r>
      <w:r w:rsidR="08594FDE">
        <w:t>noslēguma dokumentu aps</w:t>
      </w:r>
      <w:r w:rsidR="231DAB29">
        <w:t xml:space="preserve">tiprināšanu </w:t>
      </w:r>
      <w:r w:rsidR="50335ABA">
        <w:t>un izmaksu attiecināšanu vai neattiecināšanu.</w:t>
      </w:r>
    </w:p>
    <w:p w14:paraId="1E06F03E" w14:textId="44DC6877" w:rsidR="00967B59" w:rsidRDefault="002071B4" w:rsidP="0008045D">
      <w:pPr>
        <w:pStyle w:val="ListParagraph"/>
        <w:numPr>
          <w:ilvl w:val="1"/>
          <w:numId w:val="1"/>
        </w:numPr>
        <w:ind w:left="822"/>
        <w:jc w:val="both"/>
      </w:pPr>
      <w:r>
        <w:t xml:space="preserve">Pēc noslēguma </w:t>
      </w:r>
      <w:r w:rsidR="004E34B4">
        <w:t xml:space="preserve"> dokumentu</w:t>
      </w:r>
      <w:r>
        <w:t xml:space="preserve"> ap</w:t>
      </w:r>
      <w:r w:rsidR="0061398C">
        <w:t>s</w:t>
      </w:r>
      <w:r>
        <w:t>tiprināšanas</w:t>
      </w:r>
      <w:r w:rsidR="0061398C">
        <w:t xml:space="preserve">, </w:t>
      </w:r>
      <w:r w:rsidR="009E5DEF">
        <w:t xml:space="preserve">Fonds izmaksā Projekta īstenotājam </w:t>
      </w:r>
      <w:r w:rsidR="00BA155B">
        <w:t>noslēguma maksājuma</w:t>
      </w:r>
      <w:r w:rsidR="00C6791B">
        <w:t xml:space="preserve">  summu</w:t>
      </w:r>
      <w:r w:rsidR="00543BA9">
        <w:t xml:space="preserve"> </w:t>
      </w:r>
      <w:r w:rsidR="004E34B4">
        <w:t xml:space="preserve">- </w:t>
      </w:r>
      <w:r w:rsidR="00FC2D41">
        <w:t>5</w:t>
      </w:r>
      <w:r w:rsidR="00543BA9">
        <w:t xml:space="preserve">0% apmērā no kopējā </w:t>
      </w:r>
      <w:r w:rsidR="004B033A">
        <w:t>piešķirtā programmas finansējuma.</w:t>
      </w:r>
    </w:p>
    <w:p w14:paraId="762103D8" w14:textId="0DF7AE27" w:rsidR="00543BA9" w:rsidRDefault="00A07C41" w:rsidP="004E34B4">
      <w:pPr>
        <w:pStyle w:val="ListParagraph"/>
        <w:ind w:left="822"/>
        <w:jc w:val="both"/>
      </w:pPr>
      <w:r>
        <w:t xml:space="preserve">Ja dalībnieks </w:t>
      </w:r>
      <w:r w:rsidR="005D3DE8">
        <w:t>nav pabeidzis mācību kursu, at</w:t>
      </w:r>
      <w:r w:rsidR="0005799C">
        <w:t>t</w:t>
      </w:r>
      <w:r w:rsidR="005D3DE8">
        <w:t xml:space="preserve">iecīgi ir uzsācis latviešu valodas </w:t>
      </w:r>
      <w:r w:rsidR="0005799C">
        <w:t xml:space="preserve">apguves kursus, bet nav </w:t>
      </w:r>
      <w:r w:rsidR="00A42911">
        <w:t xml:space="preserve">apmeklējis pietiekamu nodarbību skaitu, lai </w:t>
      </w:r>
      <w:r w:rsidR="00132F41">
        <w:t>saņemtu apliecinājumu par kursa apguvi</w:t>
      </w:r>
      <w:r w:rsidR="00FC6EED">
        <w:t xml:space="preserve">, </w:t>
      </w:r>
      <w:r w:rsidR="00440EE2">
        <w:t>Fonds attiecina izmaksas par dalībnieka faktiski apmeklēto nodarbību</w:t>
      </w:r>
      <w:r w:rsidR="00255247">
        <w:t xml:space="preserve"> </w:t>
      </w:r>
      <w:r w:rsidR="0034296F">
        <w:t>(stundu)</w:t>
      </w:r>
      <w:r w:rsidR="00440EE2">
        <w:t xml:space="preserve"> </w:t>
      </w:r>
      <w:r w:rsidR="00D447F7">
        <w:t>skaitu.</w:t>
      </w:r>
    </w:p>
    <w:p w14:paraId="1D0BD2D1" w14:textId="0CD15168" w:rsidR="0045650E" w:rsidRPr="0045650E" w:rsidRDefault="004E34B4" w:rsidP="004E34B4">
      <w:pPr>
        <w:pStyle w:val="ListParagraph"/>
        <w:ind w:left="825" w:hanging="399"/>
        <w:jc w:val="both"/>
      </w:pPr>
      <w:r>
        <w:t>4.6. P</w:t>
      </w:r>
      <w:r w:rsidR="0045650E">
        <w:t xml:space="preserve">rojekta īstenotājam jāatver atsevišķs konts Valsts kasē: </w:t>
      </w:r>
      <w:bookmarkStart w:id="0" w:name="_Hlk96434383"/>
      <w:r w:rsidR="0045650E">
        <w:t>&lt;konta numurs&gt;, &lt;bankas nosaukums&gt;, SWIFT: &lt;kods&gt;,</w:t>
      </w:r>
      <w:bookmarkEnd w:id="0"/>
      <w:r w:rsidR="0045650E">
        <w:t xml:space="preserve"> </w:t>
      </w:r>
      <w:r w:rsidR="00DD5379">
        <w:t xml:space="preserve">vai komercbankā: &lt;konta numurs&gt;, &lt;bankas nosaukums&gt;, SWIFT: &lt;kods&gt;, </w:t>
      </w:r>
      <w:r w:rsidR="0045650E">
        <w:t xml:space="preserve">kas tiks izmantots tikai darbībām ar Projekta īstenošanai piešķirto finansējumu, un jāiesniedz Fondam informācija par šo kontu. Fonds veiks avansa maksājumu tikai Projekta īstenošanai atvērtajā kontā.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ar Projekta īstenošanu saistītus un Projekta īstenošanai nepieciešamus maksājumus, pretēja rīcība var tikt atzīta par kontā esošo Latvijas valsts līdzekļu piesavināšanos saskaņā ar Krimināllikuma 179.pantu. Ja Projekta īstenošanas laikā mainās norēķinu rekvizīti, Projekta īstenotājs rakstiski informē Fondu. Fonds pievieno šo paziņojumu Līgumam un ņem vērā, veicot nākamo maksājumu. </w:t>
      </w:r>
    </w:p>
    <w:p w14:paraId="220F4782" w14:textId="43A76691" w:rsidR="001E365C" w:rsidRPr="00FB049D" w:rsidRDefault="004E34B4" w:rsidP="004E34B4">
      <w:pPr>
        <w:pStyle w:val="Text1"/>
        <w:spacing w:before="120" w:after="0"/>
        <w:ind w:left="709" w:hanging="349"/>
        <w:jc w:val="both"/>
      </w:pPr>
      <w:r>
        <w:t xml:space="preserve">4.7. </w:t>
      </w:r>
      <w:r w:rsidR="00FB049D"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w:t>
      </w:r>
      <w:r>
        <w:t>dokumentu</w:t>
      </w:r>
      <w:r w:rsidR="005D4FF7" w:rsidRPr="00FB049D">
        <w:t xml:space="preserve"> finanšu atskaitē</w:t>
      </w:r>
      <w:r w:rsidR="001E365C" w:rsidRPr="00FB049D">
        <w:t>.</w:t>
      </w:r>
    </w:p>
    <w:p w14:paraId="3F3700F9" w14:textId="77777777" w:rsidR="001E365C" w:rsidRPr="00BE11F7" w:rsidRDefault="001E365C" w:rsidP="001E365C">
      <w:pPr>
        <w:pStyle w:val="Text1"/>
        <w:spacing w:after="0"/>
        <w:ind w:left="0"/>
        <w:jc w:val="center"/>
      </w:pPr>
    </w:p>
    <w:p w14:paraId="3DE8646D" w14:textId="77777777" w:rsidR="00DD5379" w:rsidRPr="00BE11F7" w:rsidRDefault="00DD5379" w:rsidP="00EC1BE7">
      <w:pPr>
        <w:pStyle w:val="Text1"/>
        <w:spacing w:after="0"/>
        <w:ind w:left="0"/>
      </w:pPr>
    </w:p>
    <w:p w14:paraId="2536D3DA" w14:textId="35AFEE69" w:rsidR="00781228" w:rsidRPr="00BE11F7" w:rsidRDefault="00781228" w:rsidP="00781228">
      <w:pPr>
        <w:pStyle w:val="Text1"/>
        <w:numPr>
          <w:ilvl w:val="0"/>
          <w:numId w:val="1"/>
        </w:numPr>
        <w:tabs>
          <w:tab w:val="left" w:pos="0"/>
        </w:tabs>
        <w:spacing w:after="0"/>
        <w:jc w:val="center"/>
        <w:rPr>
          <w:b/>
        </w:rPr>
      </w:pPr>
      <w:r w:rsidRPr="00BE11F7">
        <w:rPr>
          <w:b/>
        </w:rPr>
        <w:t xml:space="preserve">Projekta </w:t>
      </w:r>
      <w:r w:rsidR="00F8324E">
        <w:rPr>
          <w:b/>
        </w:rPr>
        <w:t>noslēguma dokumenti</w:t>
      </w:r>
    </w:p>
    <w:p w14:paraId="436A11E2" w14:textId="77777777" w:rsidR="00781228" w:rsidRPr="00BE11F7" w:rsidRDefault="00781228" w:rsidP="00781228">
      <w:pPr>
        <w:pStyle w:val="Text1"/>
        <w:spacing w:after="0"/>
        <w:ind w:left="0"/>
        <w:jc w:val="center"/>
      </w:pPr>
    </w:p>
    <w:p w14:paraId="7DF02E4C" w14:textId="7C812DAB" w:rsidR="00AD392D" w:rsidRDefault="007570E7" w:rsidP="007570E7">
      <w:pPr>
        <w:pStyle w:val="Text1"/>
        <w:tabs>
          <w:tab w:val="num" w:pos="1560"/>
        </w:tabs>
        <w:spacing w:before="120" w:after="0"/>
        <w:ind w:left="426"/>
        <w:jc w:val="both"/>
      </w:pPr>
      <w:r w:rsidRPr="007570E7">
        <w:t xml:space="preserve">5.1. </w:t>
      </w:r>
      <w:r w:rsidR="00AD392D" w:rsidRPr="007570E7">
        <w:t>Projekta</w:t>
      </w:r>
      <w:r w:rsidR="00AD392D" w:rsidRPr="00035132">
        <w:t xml:space="preserve"> īstenotājam </w:t>
      </w:r>
      <w:r w:rsidR="006A65B7">
        <w:t>par dalībniekiem sniegtajiem latviešu valodas ap</w:t>
      </w:r>
      <w:r w:rsidR="0097237A">
        <w:t xml:space="preserve">guves kursiem ir </w:t>
      </w:r>
      <w:r w:rsidR="00AD392D" w:rsidRPr="00035132">
        <w:t xml:space="preserve">jāiesniedz Fondā Projekta noslēguma </w:t>
      </w:r>
      <w:r w:rsidR="002468FC">
        <w:t>dokumenti</w:t>
      </w:r>
      <w:r w:rsidR="00F8324E">
        <w:t>:</w:t>
      </w:r>
    </w:p>
    <w:p w14:paraId="7BD6A778" w14:textId="33653039" w:rsidR="00E435B7" w:rsidRDefault="007570E7" w:rsidP="00CB5F20">
      <w:pPr>
        <w:pStyle w:val="Text1"/>
        <w:tabs>
          <w:tab w:val="left" w:pos="1985"/>
        </w:tabs>
        <w:spacing w:after="0"/>
        <w:ind w:left="1418" w:hanging="425"/>
        <w:jc w:val="both"/>
      </w:pPr>
      <w:r>
        <w:t>5.1.1.</w:t>
      </w:r>
      <w:r w:rsidR="00CB5F20" w:rsidRPr="00CB5F20">
        <w:t>dalībnieku sarakstu saskaņā ar Konkursa nolikuma 3.pielikumu, kurā norādīts dalībnieka vārds, uzvārds, dzimšanas datums, mācību periods un personu apliecinošā dokumenta nosaukums</w:t>
      </w:r>
      <w:r w:rsidR="00A30211">
        <w:t xml:space="preserve"> un numurs;</w:t>
      </w:r>
    </w:p>
    <w:p w14:paraId="7DB44C1D" w14:textId="58B4105C" w:rsidR="00E435B7" w:rsidRDefault="007570E7" w:rsidP="007570E7">
      <w:pPr>
        <w:pStyle w:val="Text1"/>
        <w:tabs>
          <w:tab w:val="left" w:pos="1985"/>
        </w:tabs>
        <w:spacing w:after="0"/>
        <w:ind w:left="1418" w:hanging="425"/>
        <w:jc w:val="both"/>
      </w:pPr>
      <w:r>
        <w:t>5.1.</w:t>
      </w:r>
      <w:r w:rsidR="00CB5F20">
        <w:t>2</w:t>
      </w:r>
      <w:r>
        <w:t>.</w:t>
      </w:r>
      <w:r w:rsidR="00E435B7">
        <w:t>katra dalībnieka nodarbību apmeklējumu saraksti, norādot stundas katram dalībniekam;</w:t>
      </w:r>
    </w:p>
    <w:p w14:paraId="4E5D6758" w14:textId="6CF2E556" w:rsidR="00E95A37" w:rsidRDefault="007570E7" w:rsidP="007570E7">
      <w:pPr>
        <w:pStyle w:val="Text1"/>
        <w:tabs>
          <w:tab w:val="left" w:pos="1985"/>
        </w:tabs>
        <w:spacing w:after="0"/>
        <w:ind w:left="1418" w:hanging="425"/>
        <w:jc w:val="both"/>
      </w:pPr>
      <w:r>
        <w:t>5.1.</w:t>
      </w:r>
      <w:r w:rsidR="00CB5F20">
        <w:t>3</w:t>
      </w:r>
      <w:r>
        <w:t>.</w:t>
      </w:r>
      <w:r w:rsidR="000A74C7">
        <w:t>P</w:t>
      </w:r>
      <w:r w:rsidR="00E95A37" w:rsidRPr="00E95A37">
        <w:t xml:space="preserve">rojekta </w:t>
      </w:r>
      <w:r w:rsidR="00AD392D">
        <w:t xml:space="preserve">bankas </w:t>
      </w:r>
      <w:r w:rsidR="00E95A37" w:rsidRPr="00E95A37">
        <w:t>konta izdruku par pārska</w:t>
      </w:r>
      <w:r w:rsidR="00AD392D">
        <w:t>ta periodā veiktajiem maksājumiem</w:t>
      </w:r>
      <w:r w:rsidR="003409C6">
        <w:t>.</w:t>
      </w:r>
    </w:p>
    <w:p w14:paraId="296E774F" w14:textId="56A08980" w:rsidR="001E365C" w:rsidRPr="00BE11F7" w:rsidRDefault="00DD5379" w:rsidP="00D17D1F">
      <w:pPr>
        <w:pStyle w:val="Text1"/>
        <w:tabs>
          <w:tab w:val="left" w:pos="1985"/>
        </w:tabs>
        <w:spacing w:after="0"/>
        <w:ind w:left="851" w:hanging="368"/>
        <w:jc w:val="both"/>
      </w:pPr>
      <w:r>
        <w:t>5</w:t>
      </w:r>
      <w:r w:rsidR="001D7009">
        <w:t xml:space="preserve">.2. </w:t>
      </w:r>
      <w:r w:rsidR="00E435B7">
        <w:t>Noslēguma dokumenti</w:t>
      </w:r>
      <w:r w:rsidR="001E365C">
        <w:t xml:space="preserve"> jāiesniedz</w:t>
      </w:r>
      <w:r w:rsidR="002F294A">
        <w:t xml:space="preserve"> </w:t>
      </w:r>
      <w:r w:rsidR="006E4C58">
        <w:t>15</w:t>
      </w:r>
      <w:r w:rsidR="002F294A">
        <w:t xml:space="preserve"> dienu laikā p</w:t>
      </w:r>
      <w:r w:rsidR="006E4C58">
        <w:t>ē</w:t>
      </w:r>
      <w:r w:rsidR="002F294A">
        <w:t xml:space="preserve">c </w:t>
      </w:r>
      <w:r w:rsidR="006E4C58">
        <w:t xml:space="preserve">latviešu </w:t>
      </w:r>
      <w:r w:rsidR="002F294A">
        <w:t>valo</w:t>
      </w:r>
      <w:r w:rsidR="006E4C58">
        <w:t>d</w:t>
      </w:r>
      <w:r w:rsidR="002F294A">
        <w:t>as apguves kursa</w:t>
      </w:r>
      <w:r w:rsidR="006E4C58">
        <w:t xml:space="preserve"> beigām,</w:t>
      </w:r>
      <w:r w:rsidR="000634D5">
        <w:t xml:space="preserve"> </w:t>
      </w:r>
      <w:r w:rsidR="00140CD4">
        <w:t xml:space="preserve">bet </w:t>
      </w:r>
      <w:r w:rsidR="006E4C58">
        <w:t xml:space="preserve">jebkurā gadījumā </w:t>
      </w:r>
      <w:r w:rsidR="00140CD4">
        <w:t xml:space="preserve">ne vēlāk kā līdz </w:t>
      </w:r>
      <w:r w:rsidR="003F77F0">
        <w:t>___________</w:t>
      </w:r>
      <w:r w:rsidR="006D4D59">
        <w:t xml:space="preserve">(saņemšanas datums </w:t>
      </w:r>
      <w:r w:rsidR="00EB7E19">
        <w:lastRenderedPageBreak/>
        <w:t>Fondā</w:t>
      </w:r>
      <w:r w:rsidR="006D4D59">
        <w:t>)</w:t>
      </w:r>
      <w:r w:rsidR="00C3592B">
        <w:t>.</w:t>
      </w:r>
      <w:r w:rsidR="00B80B22">
        <w:t xml:space="preserve"> </w:t>
      </w:r>
      <w:r w:rsidR="001E365C">
        <w:t xml:space="preserve">Ja </w:t>
      </w:r>
      <w:r w:rsidR="006E4C58">
        <w:t xml:space="preserve">noslēguma dokumenti </w:t>
      </w:r>
      <w:r w:rsidR="001E365C">
        <w:t>netiek iesniegt</w:t>
      </w:r>
      <w:r w:rsidR="006E4C58">
        <w:t>i Fondā</w:t>
      </w:r>
      <w:r w:rsidR="001E365C">
        <w:t xml:space="preserve"> </w:t>
      </w:r>
      <w:r w:rsidR="00C3592B">
        <w:t xml:space="preserve">minētajā </w:t>
      </w:r>
      <w:r w:rsidR="001E365C">
        <w:t xml:space="preserve">termiņā, Projekta īstenotājs var nesaņemt gala maksājumu sakarā ar budžeta gada noslēgšanos, tādēļ noslēguma </w:t>
      </w:r>
      <w:r w:rsidR="006E4C58">
        <w:t xml:space="preserve">dokumentu </w:t>
      </w:r>
      <w:r w:rsidR="001E365C">
        <w:t>savlaicīga iesniegšana ir Projekta īstenotāja atbildība, no kuras atkarīga noslēguma maksājuma saņemšana.</w:t>
      </w:r>
    </w:p>
    <w:p w14:paraId="48492B82" w14:textId="249BEB49" w:rsidR="0031232F" w:rsidRDefault="00DD5379" w:rsidP="00D17D1F">
      <w:pPr>
        <w:pStyle w:val="Text1"/>
        <w:spacing w:after="0"/>
        <w:ind w:left="851" w:hanging="425"/>
        <w:jc w:val="both"/>
      </w:pPr>
      <w:r>
        <w:t>5</w:t>
      </w:r>
      <w:r w:rsidR="001D7009">
        <w:t>.3.</w:t>
      </w:r>
      <w:r w:rsidR="001B1843">
        <w:t xml:space="preserve"> </w:t>
      </w:r>
      <w:r w:rsidR="0031232F" w:rsidRPr="0031232F">
        <w:t>Fonds izskata Projekta</w:t>
      </w:r>
      <w:r w:rsidR="00F8324E">
        <w:t xml:space="preserve"> </w:t>
      </w:r>
      <w:r w:rsidR="0031232F" w:rsidRPr="0031232F">
        <w:t xml:space="preserve">noslēguma </w:t>
      </w:r>
      <w:r w:rsidR="00E435B7">
        <w:t>dokumentus</w:t>
      </w:r>
      <w:r w:rsidR="0031232F" w:rsidRPr="0031232F">
        <w:t xml:space="preserve"> 20 darbdienu laikā pēc t</w:t>
      </w:r>
      <w:r w:rsidR="00165AE5">
        <w:t>o</w:t>
      </w:r>
      <w:r w:rsidR="0031232F" w:rsidRPr="0031232F">
        <w:t xml:space="preserve"> saņemšanas. Ja nepieciešams, Fonds var vienu reizi rakstiski pieprasīt Projekta īstenotājam iesniegt skaidrojumus, precizējumus vai papildinājumus, un Projekta īstenotājam tie jāiesniedz ne vēlāk kā 5 darbdienu laikā. Fonds 5 darbdienu laikā izskata saņemto informāciju un apstiprina Projekta noslēguma </w:t>
      </w:r>
      <w:r w:rsidR="007570E7">
        <w:t>dokumentus</w:t>
      </w:r>
      <w:r w:rsidR="0031232F" w:rsidRPr="0031232F">
        <w:t>, informējot par to Projekta īstenotāju</w:t>
      </w:r>
      <w:r>
        <w:t>.</w:t>
      </w:r>
    </w:p>
    <w:p w14:paraId="78A54345" w14:textId="34481D6B" w:rsidR="001E365C" w:rsidRPr="008074FC" w:rsidRDefault="00DD5379" w:rsidP="00D17D1F">
      <w:pPr>
        <w:ind w:left="851" w:hanging="425"/>
        <w:jc w:val="both"/>
      </w:pPr>
      <w:r>
        <w:t>5</w:t>
      </w:r>
      <w:r w:rsidR="001D7009">
        <w:t xml:space="preserve">.4. </w:t>
      </w:r>
      <w:r w:rsidR="00993128">
        <w:t>J</w:t>
      </w:r>
      <w:r w:rsidR="0031232F" w:rsidRPr="0031232F">
        <w:t xml:space="preserve">a Fonds kādas izmaksas atzīst par neattiecināmām, Projekta īstenotājam ir tiesības ne vēlāk kā 5 darbdienu laikā no dienas, kad saņemts Fonda lēmums par </w:t>
      </w:r>
      <w:r w:rsidR="007570E7">
        <w:t>noslēguma dokumentu</w:t>
      </w:r>
      <w:r w:rsidR="0031232F" w:rsidRPr="0031232F">
        <w:t xml:space="preserve">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2B05F924" w:rsidR="001E365C" w:rsidRPr="008074FC" w:rsidRDefault="00DD5379" w:rsidP="00D17D1F">
      <w:pPr>
        <w:pStyle w:val="Text1"/>
        <w:tabs>
          <w:tab w:val="num" w:pos="1560"/>
        </w:tabs>
        <w:spacing w:after="0"/>
        <w:ind w:left="851" w:hanging="425"/>
        <w:jc w:val="both"/>
      </w:pPr>
      <w:r>
        <w:t>5</w:t>
      </w:r>
      <w:r w:rsidR="001D7009">
        <w:t xml:space="preserve">.5. </w:t>
      </w:r>
      <w:r w:rsidR="001E365C" w:rsidRPr="008074FC">
        <w:t xml:space="preserve">Ja Projekta īstenotājs nav iesniedzis noslēguma </w:t>
      </w:r>
      <w:r w:rsidR="00E435B7">
        <w:t xml:space="preserve"> dokumentus</w:t>
      </w:r>
      <w:r w:rsidR="001E365C" w:rsidRPr="008074FC">
        <w:t xml:space="preserve"> noteiktajā termiņā un nav sniedzis </w:t>
      </w:r>
      <w:r w:rsidR="001E365C" w:rsidRPr="007234B0">
        <w:t>pieņemamu</w:t>
      </w:r>
      <w:r w:rsidR="00CE2100" w:rsidRPr="007234B0">
        <w:t xml:space="preserve"> </w:t>
      </w:r>
      <w:r w:rsidR="001E365C" w:rsidRPr="008074FC">
        <w:t xml:space="preserve">rakstisku skaidrojumu par termiņa kavēšanas iemesliem, Fonds var izbeigt Līgumu saskaņā ar Līguma </w:t>
      </w:r>
      <w:r w:rsidR="007570E7">
        <w:t>9</w:t>
      </w:r>
      <w:r w:rsidR="001E365C" w:rsidRPr="008074FC">
        <w:t>.2.</w:t>
      </w:r>
      <w:r w:rsidR="0031232F">
        <w:t>2</w:t>
      </w:r>
      <w:r w:rsidR="001E365C" w:rsidRPr="008074FC">
        <w:t>.</w:t>
      </w:r>
      <w:r w:rsidR="007570E7">
        <w:t>apakš</w:t>
      </w:r>
      <w:r w:rsidR="001E365C" w:rsidRPr="008074FC">
        <w:t>punktu un prasīt atmaksāt pārskaitīto programmas finansējumu saskaņā ar Līguma 3.</w:t>
      </w:r>
      <w:r w:rsidR="007471A2">
        <w:t>4.</w:t>
      </w:r>
      <w:r w:rsidR="001E365C"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66B64CAE" w14:textId="528E5D52" w:rsidR="001E600C" w:rsidRPr="00BE11F7" w:rsidRDefault="001E600C" w:rsidP="001F4BAC">
      <w:pPr>
        <w:pStyle w:val="Text1"/>
        <w:numPr>
          <w:ilvl w:val="1"/>
          <w:numId w:val="1"/>
        </w:numPr>
        <w:spacing w:before="120" w:after="0"/>
        <w:ind w:left="851"/>
        <w:jc w:val="both"/>
      </w:pPr>
      <w:r w:rsidRPr="00BE11F7">
        <w:t xml:space="preserve">Projekta īstenotājs nodrošina </w:t>
      </w:r>
      <w:r>
        <w:t xml:space="preserve">un atbild par </w:t>
      </w:r>
      <w:r w:rsidRPr="00BE11F7">
        <w:t>visu Līguma noteikumu ievērošanu (īpaši, fizisko personu datu aizsardzības nodrošināšanu, publicitātes prasību ievērošanu, dokumentu uzglabāšanu u.c.), pēc nepieciešamības iekļaujot tos līgumos ar piegādātājiem vai pakalpojumu sniedzējiem.</w:t>
      </w:r>
      <w:r w:rsidR="009401FA">
        <w:t xml:space="preserve"> </w:t>
      </w:r>
      <w:r w:rsidR="434DC75D">
        <w:t>Fonds nav atbildīgs par zaudējumiem un/vai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3"/>
      </w:r>
      <w:r w:rsidRPr="00BE11F7">
        <w:t xml:space="preserve"> noteiktā līguma slēgšanas tiesību piešķiršanas procedūra (ja attiecināms) un noteiktie ierobežojumi šādu līgumu slēgšanai.</w:t>
      </w:r>
      <w:r>
        <w:t xml:space="preserve"> </w:t>
      </w:r>
      <w:r w:rsidRPr="0044338F">
        <w:t xml:space="preserve">Projekta īstenotājam ir pienākums aizpildīt normatīvajos aktos noteikto </w:t>
      </w:r>
      <w:r w:rsidR="002E642F" w:rsidRPr="002E642F">
        <w:t>apliecinājumu</w:t>
      </w:r>
      <w:r w:rsidR="002E642F" w:rsidRPr="002E642F">
        <w:rPr>
          <w:vertAlign w:val="superscript"/>
        </w:rPr>
        <w:footnoteReference w:id="4"/>
      </w:r>
      <w:r w:rsidRPr="0044338F">
        <w:t xml:space="preserve">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814AFA0" w:rsidR="00F977BB" w:rsidRDefault="00F977BB" w:rsidP="001F4BAC">
      <w:pPr>
        <w:pStyle w:val="Text1"/>
        <w:numPr>
          <w:ilvl w:val="1"/>
          <w:numId w:val="1"/>
        </w:numPr>
        <w:spacing w:before="120" w:after="120"/>
        <w:ind w:left="822"/>
        <w:contextualSpacing/>
        <w:jc w:val="both"/>
        <w:rPr>
          <w:lang w:eastAsia="lv-LV"/>
        </w:rPr>
      </w:pPr>
      <w:r w:rsidRPr="00473E81">
        <w:rPr>
          <w:lang w:eastAsia="lv-LV"/>
        </w:rPr>
        <w:lastRenderedPageBreak/>
        <w:t>Puses apņemas nodrošināt Projekta ietvaros iegūto fizisko personu datu un ierobežotas pieejamības</w:t>
      </w:r>
      <w:r w:rsidRPr="002871D0">
        <w:rPr>
          <w:lang w:eastAsia="lv-LV"/>
        </w:rPr>
        <w:t xml:space="preserve"> informācijas drošību un aizsardzību atbilstoši normatīvajos </w:t>
      </w:r>
      <w:r w:rsidR="002E642F" w:rsidRPr="002871D0">
        <w:rPr>
          <w:lang w:eastAsia="lv-LV"/>
        </w:rPr>
        <w:t>aktos</w:t>
      </w:r>
      <w:r w:rsidR="00340E95">
        <w:rPr>
          <w:rStyle w:val="FootnoteReference"/>
          <w:lang w:eastAsia="lv-LV"/>
        </w:rPr>
        <w:footnoteReference w:id="5"/>
      </w:r>
      <w:r w:rsidR="002E642F" w:rsidRPr="006D0511">
        <w:rPr>
          <w:lang w:eastAsia="lv-LV"/>
        </w:rPr>
        <w:t xml:space="preserve"> </w:t>
      </w:r>
      <w:r w:rsidRPr="006D0511">
        <w:rPr>
          <w:lang w:eastAsia="lv-LV"/>
        </w:rPr>
        <w:t>noteiktajām prasībām.</w:t>
      </w:r>
      <w:r w:rsidRPr="002871D0">
        <w:rPr>
          <w:lang w:eastAsia="lv-LV"/>
        </w:rPr>
        <w:t xml:space="preserve"> </w:t>
      </w:r>
    </w:p>
    <w:p w14:paraId="2C57DA5C" w14:textId="6FC07982" w:rsidR="00340E95" w:rsidRPr="006D0511" w:rsidRDefault="00340E95" w:rsidP="001F4BAC">
      <w:pPr>
        <w:pStyle w:val="ListParagraph"/>
        <w:numPr>
          <w:ilvl w:val="1"/>
          <w:numId w:val="1"/>
        </w:numPr>
        <w:jc w:val="both"/>
        <w:rPr>
          <w:lang w:eastAsia="lv-LV"/>
        </w:rPr>
      </w:pPr>
      <w:r w:rsidRPr="00340E95">
        <w:rPr>
          <w:lang w:eastAsia="lv-LV"/>
        </w:rPr>
        <w:t>Projekta īstenotājam jānodrošina Projekta dalībnieku personas datu drošība un aizsardzība, piemērojot atbilstošus organizatoriskos un tehniskos aizsardzības pasākumus.</w:t>
      </w:r>
    </w:p>
    <w:p w14:paraId="03CB074D" w14:textId="2AFF41FE" w:rsidR="001E365C" w:rsidRPr="00BE11F7" w:rsidRDefault="1033D2C7" w:rsidP="00F977BB">
      <w:pPr>
        <w:pStyle w:val="Text1"/>
        <w:numPr>
          <w:ilvl w:val="1"/>
          <w:numId w:val="1"/>
        </w:numPr>
        <w:spacing w:before="120" w:after="0"/>
        <w:jc w:val="both"/>
      </w:pPr>
      <w:r>
        <w:t>Projekta īstenotājam jānodrošina pietiekama programmas finansējuma publicitāte. Visos Projekta ietvaros sagatavotajos materiālos jāpublicē Kultūras ministrijas un Fonda logo un jānorāda: „Pasākumu finansiāli atbalsta Sabiedrības integrācijas fonds no Kultūras ministrijas piešķirtajiem Latvijas valsts budžeta līdzekļiem.” Par &lt;materiāla nosaukums&gt; saturu atbild &lt;Projekta īstenotāja vai materiāla autora nosaukums&gt;.” Sociālajos tīklos publicētai informācijai par Projekta norisi jālieto tēmturis #</w:t>
      </w:r>
      <w:r w:rsidR="25ADE23C">
        <w:t>ValodaLVUKR</w:t>
      </w:r>
      <w:r>
        <w:t>2022. Projekta īstenotājam jāievieto informācija par Projektu savā  tīmekļvietnē (ja tāda ir) un jānodrošina tās regulāra aktualizēšana</w:t>
      </w:r>
      <w:r w:rsidR="5457592F">
        <w:t>.</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737AFBD1" w14:textId="4CA28409" w:rsidR="503B8CFE" w:rsidRDefault="000C7896" w:rsidP="503B8CFE">
      <w:pPr>
        <w:pStyle w:val="Text1"/>
        <w:spacing w:before="120" w:after="0"/>
        <w:ind w:left="825" w:hanging="399"/>
        <w:jc w:val="both"/>
      </w:pPr>
      <w:r>
        <w:t>6.</w:t>
      </w:r>
      <w:r w:rsidR="009520BA">
        <w:t>9</w:t>
      </w:r>
      <w:r w:rsidR="001C4256">
        <w:t>.</w:t>
      </w:r>
      <w:r w:rsidR="00896EE7">
        <w:t xml:space="preserve"> </w:t>
      </w:r>
      <w:r w:rsidR="001E365C">
        <w:t xml:space="preserve">Projekta īstenotājam visa informācija, kas saistīta ar Projekta īstenošanu, Līguma termiņa laikā, kā arī visā Līguma </w:t>
      </w:r>
      <w:r w:rsidR="001C4256">
        <w:t>7</w:t>
      </w:r>
      <w:r w:rsidR="001E365C">
        <w:t xml:space="preserve">.1.punktā noteiktajā termiņā, Fondam un citām Līguma </w:t>
      </w:r>
      <w:r w:rsidR="001C4256">
        <w:t>7</w:t>
      </w:r>
      <w:r w:rsidR="001E365C">
        <w:t>.1.punktā norādītajām personām jāsniedz latviešu valodā. Šis nosacījums attiecas arī uz visu dokumentāciju (pārskatiem, plāniem u.tml.), kuru Līgums uzliek par pienākumu Projekta īstenotājam iesniegt Fondam.</w:t>
      </w:r>
      <w:r w:rsidR="001E365C" w:rsidRPr="2912E952">
        <w:rPr>
          <w:sz w:val="26"/>
          <w:szCs w:val="26"/>
        </w:rPr>
        <w:t xml:space="preserve"> </w:t>
      </w:r>
      <w:r w:rsidR="001E365C">
        <w:t xml:space="preserve">Dokumentus svešvalodā var iesniegt tikai ar tam pievienotu </w:t>
      </w:r>
      <w:r w:rsidR="009F6383">
        <w:t>organizācijas atbildīgās amatpersonas apliecināt</w:t>
      </w:r>
      <w:r w:rsidR="005C05F1">
        <w:t>u</w:t>
      </w:r>
      <w:r w:rsidR="009F6383">
        <w:t xml:space="preserve"> tulkojum</w:t>
      </w:r>
      <w:r w:rsidR="005C05F1">
        <w:t>u</w:t>
      </w:r>
      <w:r w:rsidR="009F6383">
        <w:t xml:space="preserve"> latviešu valodā.</w:t>
      </w:r>
    </w:p>
    <w:p w14:paraId="22A3BD1C" w14:textId="2F601D42" w:rsidR="005C05F1" w:rsidRDefault="000C7896" w:rsidP="005C05F1">
      <w:pPr>
        <w:pStyle w:val="Text1"/>
        <w:spacing w:before="120" w:after="0"/>
        <w:ind w:left="825" w:hanging="399"/>
        <w:jc w:val="both"/>
      </w:pPr>
      <w:r>
        <w:t>6.1</w:t>
      </w:r>
      <w:r w:rsidR="009520BA">
        <w:t>0</w:t>
      </w:r>
      <w:r>
        <w:t>.</w:t>
      </w:r>
      <w:r w:rsidR="00896EE7">
        <w:t xml:space="preserve"> </w:t>
      </w:r>
      <w:r w:rsidR="005C05F1">
        <w:t xml:space="preserve">Projekta īstenotājam ir pienākums nekavējoties, bet ne vēlāk kā 1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w:t>
      </w:r>
      <w:r w:rsidR="001C4256">
        <w:t>7</w:t>
      </w:r>
      <w:r w:rsidR="005C05F1">
        <w:t>.1.punktā noteiktajā termiņā Projekta īstenotājam tiek pasludināta maksātnespēja, tiek uzsākta likvidācija, Projekta īstenotājs tiek izslēgts no reģistra, kurā ir reģistrēts, vai citādi beidz pastāvēt, Projekta īstenotajam tiek nomainīta paraksttiesīgā persona vai beidzas tās pilnvaru termiņš.</w:t>
      </w:r>
    </w:p>
    <w:p w14:paraId="4C42BE17" w14:textId="3607CE44" w:rsidR="6A62CCCA" w:rsidRDefault="6A62CCCA" w:rsidP="6A62CCCA">
      <w:pPr>
        <w:pStyle w:val="Text1"/>
        <w:spacing w:before="120" w:after="0"/>
        <w:ind w:left="825" w:hanging="399"/>
        <w:jc w:val="both"/>
      </w:pPr>
      <w:r>
        <w:t>6.1</w:t>
      </w:r>
      <w:r w:rsidR="009520BA">
        <w:t>1</w:t>
      </w:r>
      <w:r>
        <w:t>. Projekta īstenotājam ir pienākums 5 darba dienu laikā no attiecīga fakta konstatēšanas paziņot Fondam par Līguma 3.1. punktā norādītā dalībnieku skaita izmaiņām.</w:t>
      </w: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2AC1A086" w:rsidR="00521C9B" w:rsidRPr="00521C9B" w:rsidRDefault="00521C9B" w:rsidP="004D54F3">
      <w:pPr>
        <w:numPr>
          <w:ilvl w:val="1"/>
          <w:numId w:val="1"/>
        </w:numPr>
        <w:jc w:val="both"/>
      </w:pPr>
      <w:r>
        <w:lastRenderedPageBreak/>
        <w:t>Fonda un Valsts kontroles pilnvarotajiem pā</w:t>
      </w:r>
      <w:r w:rsidR="00CB3DDF">
        <w:t>rstāvjiem ir tiesības veikt pārb</w:t>
      </w:r>
      <w:r>
        <w:t>audes un auditus pie Projekta īstenotāja Projekta īstenošanas laikā vai 3 gadu periodā pēc noslēguma maksājuma veikšanas, par to iepriekš nebrīdinot Projekta īstenotāju.</w:t>
      </w:r>
    </w:p>
    <w:p w14:paraId="2F0EBB81" w14:textId="25867A2F" w:rsidR="00521C9B" w:rsidRPr="00521C9B" w:rsidRDefault="36801A85" w:rsidP="6A62CCCA">
      <w:pPr>
        <w:numPr>
          <w:ilvl w:val="1"/>
          <w:numId w:val="1"/>
        </w:numPr>
        <w:spacing w:before="120"/>
        <w:ind w:left="822"/>
        <w:jc w:val="both"/>
        <w:rPr>
          <w:rFonts w:asciiTheme="minorHAnsi" w:eastAsiaTheme="minorEastAsia" w:hAnsiTheme="minorHAnsi" w:cstheme="minorBidi"/>
        </w:rPr>
      </w:pPr>
      <w:r>
        <w:t xml:space="preserve">Projekta īstenotājam ir pienākums pēc  Līguma </w:t>
      </w:r>
      <w:r w:rsidR="7361BDF0">
        <w:t>7</w:t>
      </w:r>
      <w:r>
        <w:t>.1.punktā norādīto personu pirmā</w:t>
      </w:r>
      <w:r w:rsidR="625807D1">
        <w:t xml:space="preserve"> </w:t>
      </w:r>
      <w:r>
        <w:t xml:space="preserve"> pieprasījuma iesniegt šīm personām visu ar Projekta īstenošanu saistīto dokumentāciju ne vēlāk kā 2  nedēļu laikā no pieprasījuma saņemšanas dienas.</w:t>
      </w:r>
    </w:p>
    <w:p w14:paraId="633C142F" w14:textId="77777777" w:rsidR="00521C9B" w:rsidRPr="00521C9B" w:rsidRDefault="36801A85" w:rsidP="006971FC">
      <w:pPr>
        <w:numPr>
          <w:ilvl w:val="1"/>
          <w:numId w:val="1"/>
        </w:numPr>
        <w:spacing w:before="120"/>
        <w:ind w:left="822"/>
        <w:jc w:val="both"/>
      </w:pPr>
      <w:r>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4D54F3">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4D54F3">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330A2070" w:rsidR="001E365C" w:rsidRPr="00BE11F7" w:rsidRDefault="6E126A45" w:rsidP="004D54F3">
      <w:pPr>
        <w:pStyle w:val="Text1"/>
        <w:numPr>
          <w:ilvl w:val="1"/>
          <w:numId w:val="1"/>
        </w:numPr>
        <w:spacing w:before="120" w:after="0"/>
        <w:ind w:left="822"/>
        <w:jc w:val="both"/>
      </w:pPr>
      <w:r>
        <w:t xml:space="preserve">Izņēmuma gadījumos Līguma grozījumu pieprasījumu var iesniegt arī īsākā termiņā vai pēc attiecīgo izmaiņu veikšanas Projektā, bet ne vēlāk kā līdz Projekta noslēguma </w:t>
      </w:r>
      <w:r w:rsidR="60E4228E">
        <w:t xml:space="preserve">dokumentu </w:t>
      </w:r>
      <w:r>
        <w:t>iesniegšanai, ja pastāv objektīvi, no Projekta īstenotāja neatkarīgi un attaisnojoši apstākļi, kuru dēļ Līguma grozījumu pieprasījumu nevarēja iesniegt savlaicīgi</w:t>
      </w:r>
      <w:r w:rsidR="625A967E">
        <w:t xml:space="preserve">. </w:t>
      </w:r>
      <w:r>
        <w:t>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2EE4ED9">
        <w:t>, neizskatot to pēc būtības.</w:t>
      </w:r>
    </w:p>
    <w:p w14:paraId="2AAF2A8C" w14:textId="12321E72" w:rsidR="00133F3A" w:rsidRDefault="6E126A45" w:rsidP="00133F3A">
      <w:pPr>
        <w:pStyle w:val="Text1"/>
        <w:numPr>
          <w:ilvl w:val="1"/>
          <w:numId w:val="1"/>
        </w:numPr>
        <w:spacing w:before="120" w:after="0"/>
        <w:ind w:left="822"/>
        <w:jc w:val="both"/>
      </w:pPr>
      <w:r>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59425551" w14:textId="385B2BEA" w:rsidR="00133F3A" w:rsidRPr="00133F3A" w:rsidRDefault="00133F3A" w:rsidP="00133F3A">
      <w:pPr>
        <w:pStyle w:val="Text1"/>
        <w:numPr>
          <w:ilvl w:val="1"/>
          <w:numId w:val="1"/>
        </w:numPr>
        <w:spacing w:before="120" w:after="0"/>
        <w:ind w:left="822"/>
        <w:jc w:val="both"/>
      </w:pPr>
      <w:r w:rsidRPr="00133F3A">
        <w:t>Jebkurā gadījumā drīkst izdarīt tikai tādus Līguma grozījumus, kuri nav pretrunā  Konkursa nolikumā</w:t>
      </w:r>
      <w:r>
        <w:t xml:space="preserve"> </w:t>
      </w:r>
      <w:r w:rsidRPr="00133F3A">
        <w:t>vai Fonda padomes lēmumā par Projekta pieteikuma apstiprināšanu ar nosacījumu</w:t>
      </w:r>
      <w:r>
        <w:t xml:space="preserve"> </w:t>
      </w:r>
      <w:r w:rsidRPr="00133F3A">
        <w:t>ietvertajiem no</w:t>
      </w:r>
      <w:r>
        <w:t>sacījumiem</w:t>
      </w:r>
      <w:r w:rsidRPr="00133F3A">
        <w:t>, nav pretrunā vienādas attieksmes principam pret visiem projektu iesniedzējiem, un nevar ietekmēt lēmumu par programmas finansējuma piešķiršanu Projektam:</w:t>
      </w:r>
    </w:p>
    <w:p w14:paraId="56CB1ADD" w14:textId="77777777" w:rsidR="001E365C" w:rsidRPr="00BE11F7" w:rsidRDefault="001E365C" w:rsidP="004D54F3">
      <w:pPr>
        <w:pStyle w:val="Text1"/>
        <w:numPr>
          <w:ilvl w:val="2"/>
          <w:numId w:val="1"/>
        </w:numPr>
        <w:tabs>
          <w:tab w:val="num" w:pos="1560"/>
        </w:tabs>
        <w:spacing w:after="0"/>
        <w:ind w:left="1418" w:hanging="578"/>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lastRenderedPageBreak/>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2ABDA769" w:rsidR="001E365C" w:rsidRPr="00BE11F7" w:rsidRDefault="6E126A45" w:rsidP="00CB3DDF">
      <w:pPr>
        <w:pStyle w:val="Text1"/>
        <w:numPr>
          <w:ilvl w:val="1"/>
          <w:numId w:val="1"/>
        </w:numPr>
        <w:tabs>
          <w:tab w:val="clear" w:pos="825"/>
        </w:tabs>
        <w:spacing w:after="0"/>
        <w:ind w:left="993" w:hanging="633"/>
        <w:jc w:val="both"/>
      </w:pPr>
      <w:r>
        <w:t xml:space="preserve">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w:t>
      </w:r>
      <w:r w:rsidR="04D39E2A">
        <w:t>vai</w:t>
      </w:r>
      <w:r>
        <w:t xml:space="preserve"> normatīvajiem aktiem. Šajā nolūkā Projekta īstenotājam jāiesniedz Projekta noslēguma </w:t>
      </w:r>
      <w:r w:rsidR="3A2901F5">
        <w:t>dokumenti</w:t>
      </w:r>
      <w:r>
        <w:t xml:space="preserve"> saskaņā ar Līguma </w:t>
      </w:r>
      <w:r w:rsidR="3A2901F5">
        <w:t>5</w:t>
      </w:r>
      <w:r>
        <w:t>.</w:t>
      </w:r>
      <w:r w:rsidR="5A84DA9B">
        <w:t>2</w:t>
      </w:r>
      <w:r>
        <w:t>.punktu. Projekta īstenotājam netiek segti izdevumi par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5BE1CDF3" w:rsidR="00D55B17" w:rsidRPr="002422F5" w:rsidRDefault="00D55B17" w:rsidP="00CB3DDF">
      <w:pPr>
        <w:pStyle w:val="Text1"/>
        <w:numPr>
          <w:ilvl w:val="2"/>
          <w:numId w:val="1"/>
        </w:numPr>
        <w:tabs>
          <w:tab w:val="clear" w:pos="1430"/>
        </w:tabs>
        <w:spacing w:after="0"/>
        <w:ind w:left="1843" w:hanging="850"/>
        <w:jc w:val="both"/>
      </w:pPr>
      <w:r w:rsidRPr="00BE11F7">
        <w:t xml:space="preserve">Projekta īstenotājs bez </w:t>
      </w:r>
      <w:r w:rsidRPr="002422F5">
        <w:t xml:space="preserve">attaisnojoša iemesla nav pildījis savas saistības, tai skaitā nav iesniedzis Līguma </w:t>
      </w:r>
      <w:r w:rsidR="00FE4DFA">
        <w:t>5</w:t>
      </w:r>
      <w:r w:rsidRPr="002422F5">
        <w:t>.1. noteikto</w:t>
      </w:r>
      <w:r w:rsidR="004A530D">
        <w:t>s</w:t>
      </w:r>
      <w:r w:rsidRPr="002422F5">
        <w:t xml:space="preserve"> Projekta </w:t>
      </w:r>
      <w:r w:rsidR="00C71A62">
        <w:t>noslēguma dokumentus</w:t>
      </w:r>
      <w:r w:rsidRPr="002422F5">
        <w:t>, kā arī nav veicis šo saistību izpildi pēc Fonda rakstiska pieprasījuma saņemšanas;</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8E05A8">
      <w:pPr>
        <w:pStyle w:val="Text1"/>
        <w:numPr>
          <w:ilvl w:val="2"/>
          <w:numId w:val="1"/>
        </w:numPr>
        <w:tabs>
          <w:tab w:val="clear" w:pos="143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7906332D" w:rsidR="00D55B17" w:rsidRDefault="00C72EEF" w:rsidP="00CB3DDF">
      <w:pPr>
        <w:pStyle w:val="Text1"/>
        <w:numPr>
          <w:ilvl w:val="2"/>
          <w:numId w:val="1"/>
        </w:numPr>
        <w:tabs>
          <w:tab w:val="clear" w:pos="1430"/>
        </w:tabs>
        <w:spacing w:after="0"/>
        <w:ind w:left="1843" w:hanging="850"/>
        <w:jc w:val="both"/>
      </w:pPr>
      <w:r w:rsidRPr="00C72EEF">
        <w:t xml:space="preserve">Projekta īstenotājs nav izpildījis Līguma </w:t>
      </w:r>
      <w:r w:rsidR="00FE4DFA">
        <w:t>6.10</w:t>
      </w:r>
      <w:r w:rsidRPr="00C72EEF">
        <w:t>.apakšpunktā noteikto pienākumu</w:t>
      </w:r>
      <w:r w:rsidR="00D55B17" w:rsidRPr="00CF69D5">
        <w:t>.</w:t>
      </w:r>
      <w:r w:rsidR="00D55B17">
        <w:t xml:space="preserve"> </w:t>
      </w:r>
    </w:p>
    <w:p w14:paraId="7B502F66" w14:textId="4C873B63" w:rsidR="001E365C" w:rsidRPr="00CB5C41" w:rsidRDefault="6E126A45" w:rsidP="0B2F2AAA">
      <w:pPr>
        <w:pStyle w:val="Text1"/>
        <w:numPr>
          <w:ilvl w:val="1"/>
          <w:numId w:val="1"/>
        </w:numPr>
        <w:tabs>
          <w:tab w:val="clear" w:pos="825"/>
        </w:tabs>
        <w:spacing w:before="120" w:after="0"/>
        <w:ind w:left="993" w:hanging="636"/>
        <w:jc w:val="both"/>
      </w:pPr>
      <w:r w:rsidRPr="00CB5C41">
        <w:t xml:space="preserve">Līguma </w:t>
      </w:r>
      <w:r w:rsidR="1755980F" w:rsidRPr="00CB5C41">
        <w:t>9</w:t>
      </w:r>
      <w:r w:rsidRPr="00CB5C41">
        <w:t>.2.punktā minētajos gadījumos Fonds var pieprasīt Projekta īstenotājam veikt pilnīgu vai daļēju izmaksātā programmas finansējuma</w:t>
      </w:r>
      <w:r w:rsidRPr="001F4BAC">
        <w:t xml:space="preserve"> apjoma atmaksu, atkarībā no pārkāpuma smaguma pakāpes un šī Līguma 3.</w:t>
      </w:r>
      <w:r w:rsidR="0D61E201" w:rsidRPr="001F4BAC">
        <w:t>3</w:t>
      </w:r>
      <w:r w:rsidRPr="001F4BAC">
        <w:t>.punktā norādīto apstākļu pastāvēšanas.</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11523E11" w14:textId="65150CCB" w:rsidR="000645DE" w:rsidRPr="000645DE" w:rsidRDefault="000645DE" w:rsidP="00FC0D7A">
      <w:pPr>
        <w:numPr>
          <w:ilvl w:val="1"/>
          <w:numId w:val="1"/>
        </w:numPr>
        <w:tabs>
          <w:tab w:val="clear" w:pos="825"/>
        </w:tabs>
        <w:ind w:left="993" w:hanging="633"/>
        <w:jc w:val="both"/>
      </w:pPr>
      <w:r>
        <w:t>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un nevalstiskā sektora attīstības programmu un projektu īstenošanai” un citi spēkā esoši Latvijas Republikas tiesību akti.</w:t>
      </w:r>
    </w:p>
    <w:p w14:paraId="1B23CA60" w14:textId="7398A328" w:rsidR="000645DE" w:rsidRPr="000645DE" w:rsidRDefault="5BE28514" w:rsidP="00FC0D7A">
      <w:pPr>
        <w:numPr>
          <w:ilvl w:val="1"/>
          <w:numId w:val="1"/>
        </w:numPr>
        <w:tabs>
          <w:tab w:val="clear" w:pos="825"/>
        </w:tabs>
        <w:spacing w:before="120"/>
        <w:ind w:left="993" w:hanging="633"/>
        <w:jc w:val="both"/>
      </w:pPr>
      <w:r>
        <w:t xml:space="preserve">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w:t>
      </w:r>
      <w:r>
        <w:lastRenderedPageBreak/>
        <w:t>noteiktajai kārtībai, tostarp tiesas ceļā Latvijas Republikas tiesā, atbilstoši Latvijas Republikā spēkā esošaj</w:t>
      </w:r>
      <w:r w:rsidR="34E120AC">
        <w:t>ām tiesību normām.</w:t>
      </w:r>
    </w:p>
    <w:p w14:paraId="47178131" w14:textId="41B82673" w:rsidR="000645DE" w:rsidRPr="000645DE" w:rsidRDefault="5BE28514" w:rsidP="00FC0D7A">
      <w:pPr>
        <w:numPr>
          <w:ilvl w:val="1"/>
          <w:numId w:val="1"/>
        </w:numPr>
        <w:tabs>
          <w:tab w:val="clear" w:pos="825"/>
        </w:tabs>
        <w:spacing w:before="120"/>
        <w:ind w:left="993" w:hanging="633"/>
        <w:jc w:val="both"/>
      </w:pPr>
      <w:r>
        <w:t xml:space="preserve">Fondam ir tiesības vērsties Latvijas Republikas tiesībaizsardzības iestādēs, ja Projekta īstenotājs ir apzināti sniedzis nepatiesas ziņas Projekta pieteikumā vai Projekta noslēguma </w:t>
      </w:r>
      <w:r w:rsidR="5E9D40FA">
        <w:t>dokumentos</w:t>
      </w:r>
      <w:r>
        <w:t xml:space="preserve">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3E9772D9" w:rsidR="001E365C" w:rsidRDefault="6E126A45" w:rsidP="00DA6E1F">
      <w:pPr>
        <w:pStyle w:val="Text1"/>
        <w:numPr>
          <w:ilvl w:val="1"/>
          <w:numId w:val="1"/>
        </w:numPr>
        <w:tabs>
          <w:tab w:val="clear" w:pos="825"/>
        </w:tabs>
        <w:spacing w:after="120"/>
        <w:ind w:left="993" w:hanging="636"/>
        <w:jc w:val="both"/>
      </w:pPr>
      <w:r>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43D7FF98" w:rsidR="00DB0C78" w:rsidRDefault="00DB0C78" w:rsidP="00DA6E1F">
            <w:pPr>
              <w:pStyle w:val="Text1"/>
              <w:spacing w:after="0"/>
              <w:ind w:left="168"/>
              <w:jc w:val="both"/>
              <w:rPr>
                <w:rStyle w:val="Hyperlink"/>
                <w:iCs/>
              </w:rPr>
            </w:pPr>
            <w:r w:rsidRPr="00BE11F7">
              <w:rPr>
                <w:iCs/>
              </w:rPr>
              <w:t xml:space="preserve">E-pasts: </w:t>
            </w:r>
            <w:hyperlink r:id="rId8" w:history="1">
              <w:r w:rsidR="007E7AD4" w:rsidRPr="005302DF">
                <w:rPr>
                  <w:rStyle w:val="Hyperlink"/>
                </w:rPr>
                <w:t>pasts</w:t>
              </w:r>
              <w:r w:rsidR="007E7AD4" w:rsidRPr="005302DF">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77777777" w:rsidR="00DB0C78" w:rsidRDefault="00DB0C78" w:rsidP="00DB0C78">
            <w:pPr>
              <w:pStyle w:val="Text1"/>
              <w:spacing w:after="0"/>
              <w:ind w:left="0"/>
              <w:jc w:val="both"/>
              <w:rPr>
                <w:u w:val="single"/>
              </w:rPr>
            </w:pPr>
            <w:r w:rsidRPr="00BE11F7">
              <w:rPr>
                <w:u w:val="single"/>
              </w:rPr>
              <w:t>Projekta īstenotājam:</w:t>
            </w:r>
          </w:p>
          <w:p w14:paraId="0EB4B599" w14:textId="1E6E3E91" w:rsidR="002422F5" w:rsidRDefault="002422F5" w:rsidP="00DB0C78">
            <w:pPr>
              <w:pStyle w:val="Text1"/>
              <w:spacing w:after="0"/>
              <w:ind w:left="0"/>
              <w:jc w:val="both"/>
            </w:pPr>
            <w:r>
              <w:t>&lt;Projekta īstenotāja nosaukums&gt;</w:t>
            </w:r>
          </w:p>
          <w:p w14:paraId="0663083C" w14:textId="504F44FF" w:rsidR="002422F5" w:rsidRDefault="002422F5" w:rsidP="00DB0C78">
            <w:pPr>
              <w:pStyle w:val="Text1"/>
              <w:spacing w:after="0"/>
              <w:ind w:left="0"/>
              <w:jc w:val="both"/>
            </w:pPr>
            <w:r>
              <w:t>E-pasts: &lt;e-pasta adrese&gt;</w:t>
            </w:r>
          </w:p>
          <w:p w14:paraId="0C16CAC6" w14:textId="29C2E365" w:rsidR="002422F5" w:rsidRPr="002422F5" w:rsidRDefault="002422F5" w:rsidP="00DB0C78">
            <w:pPr>
              <w:pStyle w:val="Text1"/>
              <w:spacing w:after="0"/>
              <w:ind w:left="0"/>
              <w:jc w:val="both"/>
            </w:pPr>
            <w:r>
              <w:t>Tālrunis: &lt;numurs&gt;</w:t>
            </w:r>
          </w:p>
          <w:p w14:paraId="3CF3E365" w14:textId="349A55A3" w:rsidR="00DB0C78" w:rsidRDefault="00DB0C78" w:rsidP="00DB0C78">
            <w:pPr>
              <w:pStyle w:val="Text1"/>
              <w:spacing w:after="0"/>
              <w:ind w:left="0"/>
              <w:jc w:val="both"/>
            </w:pPr>
          </w:p>
        </w:tc>
      </w:tr>
    </w:tbl>
    <w:p w14:paraId="603E574E" w14:textId="38F698BF" w:rsidR="001E365C" w:rsidRPr="00BE11F7" w:rsidRDefault="001E365C" w:rsidP="00355C44">
      <w:pPr>
        <w:pStyle w:val="Text1"/>
        <w:numPr>
          <w:ilvl w:val="1"/>
          <w:numId w:val="1"/>
        </w:numPr>
        <w:spacing w:before="120" w:after="0"/>
        <w:ind w:left="993" w:hanging="633"/>
        <w:jc w:val="both"/>
      </w:pPr>
      <w:r w:rsidRPr="00BE11F7">
        <w:t>Ja mainās Līguma 1</w:t>
      </w:r>
      <w:r w:rsidR="008F176A">
        <w:t>1</w:t>
      </w:r>
      <w:r w:rsidRPr="00BE11F7">
        <w:t>.1.punktā norādītā kontaktinformācija, Puse, kuras kontaktinformācija mainās, par to rakstiski paziņo otrai Pusei, kura pievieno šo paziņojumu Līgumam un ņem to vērā turpmākajā komunikācijā.</w:t>
      </w:r>
    </w:p>
    <w:p w14:paraId="52A82F5D" w14:textId="50A7D96D" w:rsidR="001E365C" w:rsidRPr="00BE11F7" w:rsidRDefault="6E126A45" w:rsidP="00355C44">
      <w:pPr>
        <w:pStyle w:val="Text1"/>
        <w:numPr>
          <w:ilvl w:val="1"/>
          <w:numId w:val="1"/>
        </w:numPr>
        <w:tabs>
          <w:tab w:val="clear" w:pos="825"/>
        </w:tabs>
        <w:spacing w:before="120" w:after="0"/>
        <w:ind w:left="993" w:hanging="633"/>
        <w:jc w:val="both"/>
      </w:pPr>
      <w:r>
        <w:t xml:space="preserve">Līgumam ir </w:t>
      </w:r>
      <w:r w:rsidR="68300603">
        <w:t xml:space="preserve">viens pielikums - apstiprinātais Projekta </w:t>
      </w:r>
      <w:r w:rsidR="464193DA">
        <w:t>pieteikum</w:t>
      </w:r>
      <w:r w:rsidR="68300603">
        <w:t>s</w:t>
      </w:r>
      <w:r>
        <w:t xml:space="preserve">, </w:t>
      </w:r>
      <w:r w:rsidR="68300603">
        <w:t>kas ir Līguma neatņemama sastāvdaļa.</w:t>
      </w:r>
    </w:p>
    <w:p w14:paraId="3C222D9F" w14:textId="524D07A8" w:rsidR="001E365C" w:rsidRDefault="6E126A45" w:rsidP="00355C44">
      <w:pPr>
        <w:pStyle w:val="Text1"/>
        <w:numPr>
          <w:ilvl w:val="1"/>
          <w:numId w:val="1"/>
        </w:numPr>
        <w:tabs>
          <w:tab w:val="clear" w:pos="825"/>
        </w:tabs>
        <w:spacing w:before="120" w:after="0"/>
        <w:ind w:left="993" w:hanging="633"/>
        <w:jc w:val="both"/>
      </w:pPr>
      <w:r>
        <w:t xml:space="preserve">Līgums ir sagatavots uz </w:t>
      </w:r>
      <w:r w:rsidR="3527987F">
        <w:t xml:space="preserve">_______(_________) </w:t>
      </w:r>
      <w:r>
        <w:t>lapām</w:t>
      </w:r>
      <w:r w:rsidR="41081B10">
        <w:t>, tai skaitā pielikums,</w:t>
      </w:r>
      <w:r>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702BA8CC" w:rsidR="00BC5481" w:rsidRDefault="41081B10" w:rsidP="00355C44">
      <w:pPr>
        <w:pStyle w:val="Text1"/>
        <w:spacing w:before="120" w:after="0"/>
        <w:ind w:left="993"/>
        <w:jc w:val="both"/>
      </w:pPr>
      <w:r>
        <w:t xml:space="preserve">Līgums ir sagatavots uz </w:t>
      </w:r>
      <w:r w:rsidR="3527987F">
        <w:t xml:space="preserve">_______(_________) </w:t>
      </w:r>
      <w:r>
        <w:t>lapām, tai skaitā pielikums,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722"/>
      </w:tblGrid>
      <w:tr w:rsidR="002422F5" w:rsidRPr="00DF55E1" w14:paraId="585C3871" w14:textId="77777777" w:rsidTr="00153D4C">
        <w:tc>
          <w:tcPr>
            <w:tcW w:w="4677" w:type="dxa"/>
          </w:tcPr>
          <w:p w14:paraId="462D67E0" w14:textId="77777777" w:rsidR="002422F5" w:rsidRPr="00DF55E1" w:rsidRDefault="002422F5" w:rsidP="00153D4C">
            <w:pPr>
              <w:pStyle w:val="Text1"/>
              <w:spacing w:after="120"/>
              <w:ind w:left="0"/>
            </w:pPr>
            <w:r w:rsidRPr="00DF55E1">
              <w:rPr>
                <w:u w:val="single"/>
              </w:rPr>
              <w:t>Fonds</w:t>
            </w:r>
            <w:r w:rsidRPr="00DF55E1">
              <w:t>:</w:t>
            </w:r>
          </w:p>
        </w:tc>
        <w:tc>
          <w:tcPr>
            <w:tcW w:w="3792" w:type="dxa"/>
          </w:tcPr>
          <w:p w14:paraId="56F6E280" w14:textId="77777777" w:rsidR="002422F5" w:rsidRPr="00DF55E1" w:rsidRDefault="002422F5" w:rsidP="00153D4C">
            <w:pPr>
              <w:pStyle w:val="Text1"/>
              <w:spacing w:after="120"/>
              <w:ind w:left="0"/>
            </w:pPr>
            <w:r w:rsidRPr="00DF55E1">
              <w:rPr>
                <w:u w:val="single"/>
              </w:rPr>
              <w:t>Projekta īstenotājs</w:t>
            </w:r>
            <w:r w:rsidRPr="00DF55E1">
              <w:t>:</w:t>
            </w:r>
          </w:p>
        </w:tc>
      </w:tr>
      <w:tr w:rsidR="002422F5" w:rsidRPr="00DF55E1" w14:paraId="49419380" w14:textId="77777777" w:rsidTr="00153D4C">
        <w:tc>
          <w:tcPr>
            <w:tcW w:w="4677" w:type="dxa"/>
          </w:tcPr>
          <w:p w14:paraId="64EE2F20" w14:textId="77777777" w:rsidR="002422F5" w:rsidRPr="00DF55E1" w:rsidRDefault="002422F5" w:rsidP="00153D4C">
            <w:pPr>
              <w:pStyle w:val="Text1"/>
              <w:spacing w:after="0"/>
              <w:ind w:left="0"/>
            </w:pPr>
            <w:r w:rsidRPr="00DF55E1">
              <w:t xml:space="preserve">Sabiedrības integrācijas fonda </w:t>
            </w:r>
          </w:p>
          <w:p w14:paraId="2092C3EE" w14:textId="77777777" w:rsidR="002422F5" w:rsidRDefault="002422F5" w:rsidP="00153D4C">
            <w:pPr>
              <w:pStyle w:val="Text1"/>
              <w:spacing w:after="0"/>
              <w:ind w:left="0"/>
            </w:pPr>
            <w:r w:rsidRPr="00DF55E1">
              <w:t>sekretariāta direktore</w:t>
            </w:r>
          </w:p>
          <w:p w14:paraId="39734B1E" w14:textId="77777777" w:rsidR="002422F5" w:rsidRPr="00DF55E1" w:rsidRDefault="002422F5" w:rsidP="00153D4C">
            <w:pPr>
              <w:pStyle w:val="Text1"/>
              <w:spacing w:after="0"/>
              <w:ind w:left="0"/>
            </w:pPr>
            <w:r>
              <w:t>Zaiga Pūce</w:t>
            </w:r>
          </w:p>
        </w:tc>
        <w:tc>
          <w:tcPr>
            <w:tcW w:w="3792" w:type="dxa"/>
          </w:tcPr>
          <w:p w14:paraId="17158695" w14:textId="77777777" w:rsidR="002422F5" w:rsidRDefault="002422F5" w:rsidP="00153D4C">
            <w:pPr>
              <w:pStyle w:val="Text1"/>
              <w:spacing w:after="0"/>
              <w:ind w:left="0"/>
            </w:pPr>
            <w:r>
              <w:t>&lt;nosaukums&gt;</w:t>
            </w:r>
          </w:p>
          <w:p w14:paraId="2FD8BCF3" w14:textId="77777777" w:rsidR="002422F5" w:rsidRDefault="002422F5" w:rsidP="00153D4C">
            <w:pPr>
              <w:pStyle w:val="Text1"/>
              <w:spacing w:after="0"/>
              <w:ind w:left="0"/>
            </w:pPr>
            <w:r>
              <w:t>&lt;amats&gt;</w:t>
            </w:r>
          </w:p>
          <w:p w14:paraId="28D5804F" w14:textId="77777777" w:rsidR="002422F5" w:rsidRDefault="002422F5" w:rsidP="00153D4C">
            <w:pPr>
              <w:pStyle w:val="Text1"/>
              <w:spacing w:after="0"/>
              <w:ind w:left="0"/>
            </w:pPr>
            <w:r>
              <w:t>&lt;vārds, uzvārds&gt;</w:t>
            </w:r>
          </w:p>
          <w:p w14:paraId="21A81BDC" w14:textId="77777777" w:rsidR="002422F5" w:rsidRPr="00DD580B" w:rsidRDefault="002422F5" w:rsidP="00153D4C">
            <w:pPr>
              <w:pStyle w:val="Text1"/>
              <w:spacing w:after="0"/>
              <w:ind w:left="0"/>
            </w:pPr>
          </w:p>
        </w:tc>
      </w:tr>
      <w:tr w:rsidR="002422F5" w14:paraId="43BCF7EB" w14:textId="77777777" w:rsidTr="00153D4C">
        <w:tc>
          <w:tcPr>
            <w:tcW w:w="4677" w:type="dxa"/>
          </w:tcPr>
          <w:p w14:paraId="73C46166" w14:textId="77777777" w:rsidR="002422F5" w:rsidRPr="00DF55E1" w:rsidRDefault="002422F5" w:rsidP="00153D4C">
            <w:pPr>
              <w:pStyle w:val="Text1"/>
              <w:spacing w:after="0"/>
              <w:ind w:left="0"/>
            </w:pPr>
            <w:r>
              <w:t>__</w:t>
            </w:r>
            <w:r w:rsidRPr="00DF55E1">
              <w:t>_____________________</w:t>
            </w:r>
          </w:p>
          <w:p w14:paraId="4FD98655" w14:textId="77777777" w:rsidR="002422F5" w:rsidRPr="00DF55E1" w:rsidRDefault="002422F5" w:rsidP="00153D4C">
            <w:pPr>
              <w:pStyle w:val="Text1"/>
              <w:spacing w:after="0"/>
              <w:ind w:left="0"/>
              <w:rPr>
                <w:sz w:val="22"/>
              </w:rPr>
            </w:pPr>
            <w:r w:rsidRPr="00DF55E1">
              <w:rPr>
                <w:sz w:val="22"/>
              </w:rPr>
              <w:t>/paraksts/</w:t>
            </w:r>
          </w:p>
          <w:p w14:paraId="67034384" w14:textId="77777777" w:rsidR="002422F5" w:rsidRPr="00DF55E1" w:rsidRDefault="002422F5" w:rsidP="00153D4C">
            <w:pPr>
              <w:spacing w:before="120" w:after="120"/>
              <w:ind w:left="5812" w:hanging="5812"/>
            </w:pPr>
            <w:r w:rsidRPr="00DF55E1">
              <w:t>Rīgā,</w:t>
            </w:r>
          </w:p>
          <w:p w14:paraId="03421A97" w14:textId="77777777" w:rsidR="002422F5" w:rsidRPr="00DF55E1" w:rsidRDefault="002422F5" w:rsidP="00153D4C">
            <w:pPr>
              <w:pStyle w:val="Text1"/>
              <w:spacing w:after="0"/>
              <w:ind w:left="0"/>
            </w:pPr>
            <w:r w:rsidRPr="00DF55E1">
              <w:t>datums:_______________</w:t>
            </w:r>
          </w:p>
        </w:tc>
        <w:tc>
          <w:tcPr>
            <w:tcW w:w="3792" w:type="dxa"/>
          </w:tcPr>
          <w:p w14:paraId="1A02BB18" w14:textId="77777777" w:rsidR="002422F5" w:rsidRPr="00DF55E1" w:rsidRDefault="002422F5" w:rsidP="00153D4C">
            <w:pPr>
              <w:pStyle w:val="Text1"/>
              <w:spacing w:after="0"/>
              <w:ind w:left="0"/>
            </w:pPr>
            <w:r w:rsidRPr="00DF55E1">
              <w:t>_______________________</w:t>
            </w:r>
          </w:p>
          <w:p w14:paraId="75D04FF3" w14:textId="77777777" w:rsidR="002422F5" w:rsidRPr="00DF55E1" w:rsidRDefault="002422F5" w:rsidP="00153D4C">
            <w:pPr>
              <w:pStyle w:val="Text1"/>
              <w:spacing w:after="0"/>
              <w:ind w:left="0"/>
              <w:rPr>
                <w:sz w:val="22"/>
              </w:rPr>
            </w:pPr>
            <w:r w:rsidRPr="00DF55E1">
              <w:rPr>
                <w:sz w:val="22"/>
              </w:rPr>
              <w:t>/paraksts/</w:t>
            </w:r>
          </w:p>
          <w:p w14:paraId="53981204" w14:textId="77777777" w:rsidR="002422F5" w:rsidRPr="00DF55E1" w:rsidRDefault="002422F5" w:rsidP="00153D4C">
            <w:pPr>
              <w:spacing w:before="120" w:after="120"/>
              <w:ind w:left="5812" w:hanging="5812"/>
            </w:pPr>
            <w:r w:rsidRPr="00DF55E1">
              <w:t>_____________,</w:t>
            </w:r>
          </w:p>
          <w:p w14:paraId="0BF7FD4C" w14:textId="77777777" w:rsidR="002422F5" w:rsidRPr="00BE11F7" w:rsidRDefault="002422F5" w:rsidP="00153D4C">
            <w:pPr>
              <w:pStyle w:val="Text1"/>
              <w:spacing w:after="0"/>
              <w:ind w:left="0"/>
              <w:rPr>
                <w:shd w:val="clear" w:color="auto" w:fill="FFFF00"/>
              </w:rPr>
            </w:pPr>
            <w:r w:rsidRPr="00DF55E1">
              <w:t>datums:_______________</w:t>
            </w:r>
          </w:p>
        </w:tc>
      </w:tr>
    </w:tbl>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532728">
        <w:tc>
          <w:tcPr>
            <w:tcW w:w="4677" w:type="dxa"/>
            <w:shd w:val="clear" w:color="auto" w:fill="auto"/>
          </w:tcPr>
          <w:p w14:paraId="416B9CA8" w14:textId="77777777" w:rsidR="007E63C6" w:rsidRPr="002422F5" w:rsidRDefault="007E63C6" w:rsidP="00153D4C">
            <w:pPr>
              <w:pStyle w:val="Text1"/>
              <w:spacing w:after="0"/>
              <w:ind w:left="0"/>
              <w:rPr>
                <w:i/>
                <w:iCs/>
                <w:sz w:val="22"/>
                <w:szCs w:val="22"/>
              </w:rPr>
            </w:pPr>
            <w:r w:rsidRPr="002422F5">
              <w:rPr>
                <w:i/>
                <w:iCs/>
                <w:sz w:val="22"/>
                <w:szCs w:val="22"/>
              </w:rPr>
              <w:lastRenderedPageBreak/>
              <w:t>„Šis dokuments ir elektroniski parakstīts ar drošu elektronisko parakstu un satur laika zīmogu”</w:t>
            </w:r>
          </w:p>
          <w:p w14:paraId="5865B724" w14:textId="77777777" w:rsidR="007E63C6" w:rsidRPr="002422F5" w:rsidRDefault="007E63C6" w:rsidP="00153D4C">
            <w:pPr>
              <w:pStyle w:val="Text1"/>
              <w:spacing w:after="0"/>
              <w:ind w:left="0"/>
              <w:rPr>
                <w:sz w:val="23"/>
                <w:szCs w:val="23"/>
              </w:rPr>
            </w:pPr>
            <w:r w:rsidRPr="002422F5">
              <w:rPr>
                <w:sz w:val="23"/>
                <w:szCs w:val="23"/>
              </w:rPr>
              <w:t>Rīgā,</w:t>
            </w:r>
          </w:p>
          <w:p w14:paraId="512FBF50" w14:textId="77777777" w:rsidR="007E63C6" w:rsidRPr="002422F5" w:rsidRDefault="007E63C6" w:rsidP="00153D4C">
            <w:r w:rsidRPr="002422F5">
              <w:rPr>
                <w:i/>
                <w:iCs/>
                <w:sz w:val="22"/>
                <w:szCs w:val="22"/>
              </w:rPr>
              <w:t>„Dokumenta datums ir tā elektroniskās parakstīšanas laiks”</w:t>
            </w:r>
          </w:p>
        </w:tc>
        <w:tc>
          <w:tcPr>
            <w:tcW w:w="4395" w:type="dxa"/>
            <w:shd w:val="clear" w:color="auto" w:fill="auto"/>
          </w:tcPr>
          <w:p w14:paraId="2FCB34BC" w14:textId="77777777" w:rsidR="007E63C6" w:rsidRPr="002422F5" w:rsidRDefault="007E63C6" w:rsidP="00153D4C">
            <w:pPr>
              <w:pStyle w:val="Text1"/>
              <w:spacing w:after="0"/>
              <w:ind w:left="0"/>
              <w:rPr>
                <w:i/>
                <w:iCs/>
                <w:sz w:val="22"/>
                <w:szCs w:val="22"/>
              </w:rPr>
            </w:pPr>
            <w:r w:rsidRPr="002422F5">
              <w:rPr>
                <w:i/>
                <w:iCs/>
                <w:sz w:val="22"/>
                <w:szCs w:val="22"/>
              </w:rPr>
              <w:t>„Šis dokuments ir elektroniski parakstīts ar drošu elektronisko parakstu un satur laika zīmogu”</w:t>
            </w:r>
          </w:p>
          <w:p w14:paraId="21B2CD84" w14:textId="77777777" w:rsidR="007E63C6" w:rsidRPr="002422F5" w:rsidRDefault="007E63C6" w:rsidP="00153D4C">
            <w:pPr>
              <w:pStyle w:val="Text1"/>
              <w:spacing w:after="0"/>
              <w:ind w:left="0"/>
              <w:rPr>
                <w:i/>
                <w:iCs/>
                <w:sz w:val="22"/>
                <w:szCs w:val="22"/>
              </w:rPr>
            </w:pPr>
          </w:p>
          <w:p w14:paraId="638303CA" w14:textId="77777777" w:rsidR="007E63C6" w:rsidRDefault="007E63C6" w:rsidP="00153D4C">
            <w:r w:rsidRPr="002422F5">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C91F9D">
      <w:footerReference w:type="default" r:id="rId9"/>
      <w:pgSz w:w="11906" w:h="16838"/>
      <w:pgMar w:top="964" w:right="1418" w:bottom="96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FB7A" w14:textId="77777777" w:rsidR="004C23B8" w:rsidRDefault="004C23B8" w:rsidP="001E365C">
      <w:r>
        <w:separator/>
      </w:r>
    </w:p>
  </w:endnote>
  <w:endnote w:type="continuationSeparator" w:id="0">
    <w:p w14:paraId="206B2561" w14:textId="77777777" w:rsidR="004C23B8" w:rsidRDefault="004C23B8" w:rsidP="001E365C">
      <w:r>
        <w:continuationSeparator/>
      </w:r>
    </w:p>
  </w:endnote>
  <w:endnote w:type="continuationNotice" w:id="1">
    <w:p w14:paraId="2B3A7690" w14:textId="77777777" w:rsidR="004C23B8" w:rsidRDefault="004C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153D4C"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BEA0E" w14:textId="77777777" w:rsidR="004C23B8" w:rsidRDefault="004C23B8" w:rsidP="001E365C">
      <w:r>
        <w:separator/>
      </w:r>
    </w:p>
  </w:footnote>
  <w:footnote w:type="continuationSeparator" w:id="0">
    <w:p w14:paraId="1D9CA4B5" w14:textId="77777777" w:rsidR="004C23B8" w:rsidRDefault="004C23B8" w:rsidP="001E365C">
      <w:r>
        <w:continuationSeparator/>
      </w:r>
    </w:p>
  </w:footnote>
  <w:footnote w:type="continuationNotice" w:id="1">
    <w:p w14:paraId="26B028EA" w14:textId="77777777" w:rsidR="004C23B8" w:rsidRDefault="004C23B8"/>
  </w:footnote>
  <w:footnote w:id="2">
    <w:p w14:paraId="25517EA4" w14:textId="3B456FF0" w:rsidR="001E365C" w:rsidRDefault="001E365C" w:rsidP="001E365C">
      <w:pPr>
        <w:pStyle w:val="FootnoteText"/>
        <w:ind w:left="142" w:hanging="142"/>
        <w:jc w:val="both"/>
      </w:pPr>
      <w:r>
        <w:rPr>
          <w:rStyle w:val="FootnoteReference"/>
        </w:rPr>
        <w:footnoteRef/>
      </w:r>
      <w:r>
        <w:t xml:space="preserve"> </w:t>
      </w:r>
      <w:r>
        <w:rPr>
          <w:szCs w:val="20"/>
        </w:rPr>
        <w:t xml:space="preserve">Ministru kabineta </w:t>
      </w:r>
      <w:r w:rsidR="003E58AC" w:rsidRPr="00595457">
        <w:rPr>
          <w:szCs w:val="20"/>
        </w:rPr>
        <w:t>2</w:t>
      </w:r>
      <w:r w:rsidR="003E58AC">
        <w:rPr>
          <w:szCs w:val="20"/>
        </w:rPr>
        <w:t xml:space="preserve">9.05.2012. </w:t>
      </w:r>
      <w:r>
        <w:rPr>
          <w:szCs w:val="20"/>
        </w:rPr>
        <w:t>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33BF7943" w14:textId="77777777" w:rsidR="002E642F" w:rsidRDefault="002E642F" w:rsidP="002E642F">
      <w:pPr>
        <w:pStyle w:val="FootnoteText"/>
        <w:ind w:left="142" w:hanging="142"/>
      </w:pPr>
      <w:r>
        <w:rPr>
          <w:rStyle w:val="FootnoteReference"/>
        </w:rPr>
        <w:footnoteRef/>
      </w:r>
      <w:r>
        <w:t xml:space="preserve"> </w:t>
      </w:r>
      <w:r>
        <w:rPr>
          <w:szCs w:val="20"/>
        </w:rPr>
        <w:t>MK noteikumu Nr.104 1.pielikums.</w:t>
      </w:r>
    </w:p>
  </w:footnote>
  <w:footnote w:id="5">
    <w:p w14:paraId="3FB26CAD" w14:textId="4B1AD061" w:rsidR="00340E95" w:rsidRDefault="00340E95" w:rsidP="001F4BAC">
      <w:pPr>
        <w:pStyle w:val="FootnoteText"/>
        <w:ind w:left="142" w:hanging="142"/>
        <w:jc w:val="both"/>
      </w:pPr>
      <w:r>
        <w:rPr>
          <w:rStyle w:val="FootnoteReference"/>
        </w:rPr>
        <w:footnoteRef/>
      </w:r>
      <w:r>
        <w:t xml:space="preserve"> </w:t>
      </w:r>
      <w:r w:rsidR="00B4336B" w:rsidRPr="00B4336B">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28369420">
    <w:abstractNumId w:val="3"/>
  </w:num>
  <w:num w:numId="2" w16cid:durableId="12597180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88837512">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028027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948354">
    <w:abstractNumId w:val="2"/>
  </w:num>
  <w:num w:numId="6" w16cid:durableId="288055432">
    <w:abstractNumId w:val="0"/>
  </w:num>
  <w:num w:numId="7" w16cid:durableId="1465854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2311F"/>
    <w:rsid w:val="0002396B"/>
    <w:rsid w:val="0002524F"/>
    <w:rsid w:val="0005799C"/>
    <w:rsid w:val="000634D5"/>
    <w:rsid w:val="000645DE"/>
    <w:rsid w:val="0007169D"/>
    <w:rsid w:val="00074BA0"/>
    <w:rsid w:val="0008045D"/>
    <w:rsid w:val="00081C9E"/>
    <w:rsid w:val="00081F30"/>
    <w:rsid w:val="00085AE8"/>
    <w:rsid w:val="00086023"/>
    <w:rsid w:val="00090BB4"/>
    <w:rsid w:val="000927FD"/>
    <w:rsid w:val="000A2EBB"/>
    <w:rsid w:val="000A74C7"/>
    <w:rsid w:val="000B1668"/>
    <w:rsid w:val="000B1ACF"/>
    <w:rsid w:val="000B4B40"/>
    <w:rsid w:val="000C02C3"/>
    <w:rsid w:val="000C17FB"/>
    <w:rsid w:val="000C1ACE"/>
    <w:rsid w:val="000C7896"/>
    <w:rsid w:val="000D288F"/>
    <w:rsid w:val="000E2B88"/>
    <w:rsid w:val="000E6BAB"/>
    <w:rsid w:val="000E7B10"/>
    <w:rsid w:val="000F3C30"/>
    <w:rsid w:val="000F5E2A"/>
    <w:rsid w:val="001172D3"/>
    <w:rsid w:val="00132F41"/>
    <w:rsid w:val="00133F3A"/>
    <w:rsid w:val="001402AC"/>
    <w:rsid w:val="00140CD4"/>
    <w:rsid w:val="00152802"/>
    <w:rsid w:val="00153D4C"/>
    <w:rsid w:val="001609D6"/>
    <w:rsid w:val="00163437"/>
    <w:rsid w:val="00165AE5"/>
    <w:rsid w:val="00166F42"/>
    <w:rsid w:val="00172619"/>
    <w:rsid w:val="00173FD1"/>
    <w:rsid w:val="00174F1A"/>
    <w:rsid w:val="00186C0E"/>
    <w:rsid w:val="00197633"/>
    <w:rsid w:val="001A5AA0"/>
    <w:rsid w:val="001B1843"/>
    <w:rsid w:val="001C1DCD"/>
    <w:rsid w:val="001C4256"/>
    <w:rsid w:val="001D7009"/>
    <w:rsid w:val="001E365C"/>
    <w:rsid w:val="001E600C"/>
    <w:rsid w:val="001F2C8F"/>
    <w:rsid w:val="001F4BAC"/>
    <w:rsid w:val="00205494"/>
    <w:rsid w:val="002071B4"/>
    <w:rsid w:val="00212E26"/>
    <w:rsid w:val="002133C3"/>
    <w:rsid w:val="00215D7F"/>
    <w:rsid w:val="002176F4"/>
    <w:rsid w:val="0022731C"/>
    <w:rsid w:val="00232771"/>
    <w:rsid w:val="002422F5"/>
    <w:rsid w:val="00242A4F"/>
    <w:rsid w:val="002468FC"/>
    <w:rsid w:val="002476D8"/>
    <w:rsid w:val="00252423"/>
    <w:rsid w:val="00255247"/>
    <w:rsid w:val="00262D05"/>
    <w:rsid w:val="00277446"/>
    <w:rsid w:val="00282E46"/>
    <w:rsid w:val="002951CB"/>
    <w:rsid w:val="002977E3"/>
    <w:rsid w:val="002A7E64"/>
    <w:rsid w:val="002B1A48"/>
    <w:rsid w:val="002B3A69"/>
    <w:rsid w:val="002C3951"/>
    <w:rsid w:val="002D0354"/>
    <w:rsid w:val="002D100F"/>
    <w:rsid w:val="002D388E"/>
    <w:rsid w:val="002E642F"/>
    <w:rsid w:val="002F294A"/>
    <w:rsid w:val="002F36F6"/>
    <w:rsid w:val="002F4B31"/>
    <w:rsid w:val="00303B53"/>
    <w:rsid w:val="00305A69"/>
    <w:rsid w:val="00306944"/>
    <w:rsid w:val="0031232F"/>
    <w:rsid w:val="0031243D"/>
    <w:rsid w:val="00313D7F"/>
    <w:rsid w:val="00323CE6"/>
    <w:rsid w:val="00331B70"/>
    <w:rsid w:val="00334BFF"/>
    <w:rsid w:val="00336D97"/>
    <w:rsid w:val="003409C6"/>
    <w:rsid w:val="00340E95"/>
    <w:rsid w:val="0034296F"/>
    <w:rsid w:val="00355C44"/>
    <w:rsid w:val="00375FE8"/>
    <w:rsid w:val="00381254"/>
    <w:rsid w:val="00386CFD"/>
    <w:rsid w:val="00391E99"/>
    <w:rsid w:val="003A3022"/>
    <w:rsid w:val="003B5B99"/>
    <w:rsid w:val="003B6F89"/>
    <w:rsid w:val="003B76BD"/>
    <w:rsid w:val="003E58AC"/>
    <w:rsid w:val="003F7559"/>
    <w:rsid w:val="003F77F0"/>
    <w:rsid w:val="00400AE2"/>
    <w:rsid w:val="00405510"/>
    <w:rsid w:val="004106B3"/>
    <w:rsid w:val="00426927"/>
    <w:rsid w:val="00431E15"/>
    <w:rsid w:val="00433E5F"/>
    <w:rsid w:val="00440EE2"/>
    <w:rsid w:val="0044338F"/>
    <w:rsid w:val="00454836"/>
    <w:rsid w:val="0045484F"/>
    <w:rsid w:val="0045650E"/>
    <w:rsid w:val="004657F6"/>
    <w:rsid w:val="0046740A"/>
    <w:rsid w:val="00475658"/>
    <w:rsid w:val="00475ED7"/>
    <w:rsid w:val="00476422"/>
    <w:rsid w:val="004A5211"/>
    <w:rsid w:val="004A530D"/>
    <w:rsid w:val="004B033A"/>
    <w:rsid w:val="004B487B"/>
    <w:rsid w:val="004B7769"/>
    <w:rsid w:val="004C23B8"/>
    <w:rsid w:val="004C5860"/>
    <w:rsid w:val="004C5C19"/>
    <w:rsid w:val="004D54F3"/>
    <w:rsid w:val="004E34B4"/>
    <w:rsid w:val="004F3D21"/>
    <w:rsid w:val="005135E5"/>
    <w:rsid w:val="005167E2"/>
    <w:rsid w:val="00521C9B"/>
    <w:rsid w:val="00524844"/>
    <w:rsid w:val="00524F23"/>
    <w:rsid w:val="00532728"/>
    <w:rsid w:val="005401F3"/>
    <w:rsid w:val="00540C42"/>
    <w:rsid w:val="00543BA9"/>
    <w:rsid w:val="00567F44"/>
    <w:rsid w:val="0057112D"/>
    <w:rsid w:val="00571A3F"/>
    <w:rsid w:val="0057506A"/>
    <w:rsid w:val="00581874"/>
    <w:rsid w:val="00582D65"/>
    <w:rsid w:val="00582DE7"/>
    <w:rsid w:val="00592EEA"/>
    <w:rsid w:val="00593246"/>
    <w:rsid w:val="005A3EC5"/>
    <w:rsid w:val="005B207E"/>
    <w:rsid w:val="005B4C95"/>
    <w:rsid w:val="005B5E9E"/>
    <w:rsid w:val="005B68E9"/>
    <w:rsid w:val="005C05F1"/>
    <w:rsid w:val="005C2CB3"/>
    <w:rsid w:val="005C772C"/>
    <w:rsid w:val="005D3DE8"/>
    <w:rsid w:val="005D4FF7"/>
    <w:rsid w:val="005E6BF0"/>
    <w:rsid w:val="005F7D69"/>
    <w:rsid w:val="00607420"/>
    <w:rsid w:val="0061398C"/>
    <w:rsid w:val="0061610F"/>
    <w:rsid w:val="006161F8"/>
    <w:rsid w:val="00621A58"/>
    <w:rsid w:val="00624FAB"/>
    <w:rsid w:val="00634946"/>
    <w:rsid w:val="006504EF"/>
    <w:rsid w:val="006576E3"/>
    <w:rsid w:val="00660240"/>
    <w:rsid w:val="006772A3"/>
    <w:rsid w:val="00695E40"/>
    <w:rsid w:val="006971FC"/>
    <w:rsid w:val="006A5651"/>
    <w:rsid w:val="006A65B7"/>
    <w:rsid w:val="006B4202"/>
    <w:rsid w:val="006C11D4"/>
    <w:rsid w:val="006C14F6"/>
    <w:rsid w:val="006C54AF"/>
    <w:rsid w:val="006D1BD2"/>
    <w:rsid w:val="006D4D59"/>
    <w:rsid w:val="006E4C58"/>
    <w:rsid w:val="006E719F"/>
    <w:rsid w:val="006F4ECD"/>
    <w:rsid w:val="00700824"/>
    <w:rsid w:val="00701769"/>
    <w:rsid w:val="00712134"/>
    <w:rsid w:val="00720EBE"/>
    <w:rsid w:val="007234B0"/>
    <w:rsid w:val="00730A74"/>
    <w:rsid w:val="007320BB"/>
    <w:rsid w:val="0073749A"/>
    <w:rsid w:val="007471A2"/>
    <w:rsid w:val="00753240"/>
    <w:rsid w:val="00754451"/>
    <w:rsid w:val="007570E7"/>
    <w:rsid w:val="007727E0"/>
    <w:rsid w:val="007758B9"/>
    <w:rsid w:val="007801C9"/>
    <w:rsid w:val="00781228"/>
    <w:rsid w:val="00785170"/>
    <w:rsid w:val="00787270"/>
    <w:rsid w:val="00790601"/>
    <w:rsid w:val="00797DBE"/>
    <w:rsid w:val="007A4101"/>
    <w:rsid w:val="007D011F"/>
    <w:rsid w:val="007D52E5"/>
    <w:rsid w:val="007D5F4A"/>
    <w:rsid w:val="007E63C6"/>
    <w:rsid w:val="007E7AD4"/>
    <w:rsid w:val="007F0490"/>
    <w:rsid w:val="007F3684"/>
    <w:rsid w:val="00801904"/>
    <w:rsid w:val="008026EC"/>
    <w:rsid w:val="008074FC"/>
    <w:rsid w:val="008232E7"/>
    <w:rsid w:val="00831B52"/>
    <w:rsid w:val="00835AF9"/>
    <w:rsid w:val="008364D8"/>
    <w:rsid w:val="00857A14"/>
    <w:rsid w:val="00857BC6"/>
    <w:rsid w:val="00864E8E"/>
    <w:rsid w:val="0087042D"/>
    <w:rsid w:val="00882F96"/>
    <w:rsid w:val="0089075D"/>
    <w:rsid w:val="00896EE7"/>
    <w:rsid w:val="008A6AE9"/>
    <w:rsid w:val="008A73D2"/>
    <w:rsid w:val="008B2634"/>
    <w:rsid w:val="008B647D"/>
    <w:rsid w:val="008D5A4F"/>
    <w:rsid w:val="008D79B3"/>
    <w:rsid w:val="008E05A8"/>
    <w:rsid w:val="008E2094"/>
    <w:rsid w:val="008E35FA"/>
    <w:rsid w:val="008F176A"/>
    <w:rsid w:val="008F5887"/>
    <w:rsid w:val="008F5A40"/>
    <w:rsid w:val="00901D7B"/>
    <w:rsid w:val="00902E16"/>
    <w:rsid w:val="00910F9C"/>
    <w:rsid w:val="009119A9"/>
    <w:rsid w:val="00934E72"/>
    <w:rsid w:val="009401FA"/>
    <w:rsid w:val="0094095C"/>
    <w:rsid w:val="00941577"/>
    <w:rsid w:val="009520BA"/>
    <w:rsid w:val="0095358E"/>
    <w:rsid w:val="009573BB"/>
    <w:rsid w:val="00960CA6"/>
    <w:rsid w:val="00967B59"/>
    <w:rsid w:val="00970B90"/>
    <w:rsid w:val="0097237A"/>
    <w:rsid w:val="00974FD7"/>
    <w:rsid w:val="009807A1"/>
    <w:rsid w:val="00983EEE"/>
    <w:rsid w:val="00991981"/>
    <w:rsid w:val="00993128"/>
    <w:rsid w:val="009A000E"/>
    <w:rsid w:val="009A6F7E"/>
    <w:rsid w:val="009C6599"/>
    <w:rsid w:val="009C6C82"/>
    <w:rsid w:val="009D0723"/>
    <w:rsid w:val="009D3359"/>
    <w:rsid w:val="009D4A58"/>
    <w:rsid w:val="009D68BA"/>
    <w:rsid w:val="009E4226"/>
    <w:rsid w:val="009E5DEF"/>
    <w:rsid w:val="009F04AE"/>
    <w:rsid w:val="009F27EB"/>
    <w:rsid w:val="009F6383"/>
    <w:rsid w:val="00A07C41"/>
    <w:rsid w:val="00A231DB"/>
    <w:rsid w:val="00A27DD8"/>
    <w:rsid w:val="00A30211"/>
    <w:rsid w:val="00A36569"/>
    <w:rsid w:val="00A42911"/>
    <w:rsid w:val="00A46DFB"/>
    <w:rsid w:val="00A50CE4"/>
    <w:rsid w:val="00A62F2D"/>
    <w:rsid w:val="00A645CB"/>
    <w:rsid w:val="00A95AC4"/>
    <w:rsid w:val="00AC1A5F"/>
    <w:rsid w:val="00AC3265"/>
    <w:rsid w:val="00AC38E7"/>
    <w:rsid w:val="00AD392D"/>
    <w:rsid w:val="00AD5591"/>
    <w:rsid w:val="00AD66D7"/>
    <w:rsid w:val="00AD7BD7"/>
    <w:rsid w:val="00AD7D6F"/>
    <w:rsid w:val="00AE0CAD"/>
    <w:rsid w:val="00AE25F1"/>
    <w:rsid w:val="00AE4B36"/>
    <w:rsid w:val="00AE5CB1"/>
    <w:rsid w:val="00AE7A57"/>
    <w:rsid w:val="00AF30D3"/>
    <w:rsid w:val="00AF4EE3"/>
    <w:rsid w:val="00B03812"/>
    <w:rsid w:val="00B2580F"/>
    <w:rsid w:val="00B3089E"/>
    <w:rsid w:val="00B35667"/>
    <w:rsid w:val="00B3761D"/>
    <w:rsid w:val="00B4336B"/>
    <w:rsid w:val="00B527CC"/>
    <w:rsid w:val="00B62E49"/>
    <w:rsid w:val="00B70B70"/>
    <w:rsid w:val="00B80107"/>
    <w:rsid w:val="00B80B22"/>
    <w:rsid w:val="00B87476"/>
    <w:rsid w:val="00BA1010"/>
    <w:rsid w:val="00BA155B"/>
    <w:rsid w:val="00BA51DC"/>
    <w:rsid w:val="00BA53E2"/>
    <w:rsid w:val="00BB6A50"/>
    <w:rsid w:val="00BC5481"/>
    <w:rsid w:val="00BD49E8"/>
    <w:rsid w:val="00BD7B2F"/>
    <w:rsid w:val="00BE5B57"/>
    <w:rsid w:val="00BE5CC4"/>
    <w:rsid w:val="00BF51DE"/>
    <w:rsid w:val="00C1389D"/>
    <w:rsid w:val="00C26181"/>
    <w:rsid w:val="00C31650"/>
    <w:rsid w:val="00C3592B"/>
    <w:rsid w:val="00C45420"/>
    <w:rsid w:val="00C6276E"/>
    <w:rsid w:val="00C649E3"/>
    <w:rsid w:val="00C6791B"/>
    <w:rsid w:val="00C71A62"/>
    <w:rsid w:val="00C72EEF"/>
    <w:rsid w:val="00C858B4"/>
    <w:rsid w:val="00C86133"/>
    <w:rsid w:val="00C91F9D"/>
    <w:rsid w:val="00C94FA8"/>
    <w:rsid w:val="00CA159F"/>
    <w:rsid w:val="00CA3614"/>
    <w:rsid w:val="00CB26A1"/>
    <w:rsid w:val="00CB3DDF"/>
    <w:rsid w:val="00CB5C41"/>
    <w:rsid w:val="00CB5F20"/>
    <w:rsid w:val="00CD4DB2"/>
    <w:rsid w:val="00CE2100"/>
    <w:rsid w:val="00CE22B0"/>
    <w:rsid w:val="00CE2E5D"/>
    <w:rsid w:val="00CE3127"/>
    <w:rsid w:val="00CE3382"/>
    <w:rsid w:val="00CF1F9F"/>
    <w:rsid w:val="00CF2133"/>
    <w:rsid w:val="00CF5803"/>
    <w:rsid w:val="00D00DFE"/>
    <w:rsid w:val="00D10D3C"/>
    <w:rsid w:val="00D12C0C"/>
    <w:rsid w:val="00D16C5C"/>
    <w:rsid w:val="00D17D1F"/>
    <w:rsid w:val="00D30A04"/>
    <w:rsid w:val="00D34E57"/>
    <w:rsid w:val="00D447F7"/>
    <w:rsid w:val="00D50C2E"/>
    <w:rsid w:val="00D510AE"/>
    <w:rsid w:val="00D55B17"/>
    <w:rsid w:val="00D62F97"/>
    <w:rsid w:val="00D73801"/>
    <w:rsid w:val="00D83B4D"/>
    <w:rsid w:val="00D86DB8"/>
    <w:rsid w:val="00D90845"/>
    <w:rsid w:val="00DA10DD"/>
    <w:rsid w:val="00DA1C27"/>
    <w:rsid w:val="00DA6E1F"/>
    <w:rsid w:val="00DB0C78"/>
    <w:rsid w:val="00DB2E52"/>
    <w:rsid w:val="00DB5E54"/>
    <w:rsid w:val="00DB7111"/>
    <w:rsid w:val="00DC5AAF"/>
    <w:rsid w:val="00DD3C73"/>
    <w:rsid w:val="00DD5379"/>
    <w:rsid w:val="00DD6C53"/>
    <w:rsid w:val="00DE5E04"/>
    <w:rsid w:val="00DF41DB"/>
    <w:rsid w:val="00E105B1"/>
    <w:rsid w:val="00E1073B"/>
    <w:rsid w:val="00E16185"/>
    <w:rsid w:val="00E17C70"/>
    <w:rsid w:val="00E435B7"/>
    <w:rsid w:val="00E446CF"/>
    <w:rsid w:val="00E4508A"/>
    <w:rsid w:val="00E60575"/>
    <w:rsid w:val="00E61441"/>
    <w:rsid w:val="00E8597F"/>
    <w:rsid w:val="00E9534D"/>
    <w:rsid w:val="00E95A37"/>
    <w:rsid w:val="00E95F8D"/>
    <w:rsid w:val="00EA0A6C"/>
    <w:rsid w:val="00EB7934"/>
    <w:rsid w:val="00EB7E19"/>
    <w:rsid w:val="00EC1BE7"/>
    <w:rsid w:val="00EC633A"/>
    <w:rsid w:val="00ED0B6B"/>
    <w:rsid w:val="00ED5E94"/>
    <w:rsid w:val="00EE5C18"/>
    <w:rsid w:val="00EF42C3"/>
    <w:rsid w:val="00F014C9"/>
    <w:rsid w:val="00F05CE2"/>
    <w:rsid w:val="00F15F80"/>
    <w:rsid w:val="00F24720"/>
    <w:rsid w:val="00F24B47"/>
    <w:rsid w:val="00F31048"/>
    <w:rsid w:val="00F325BD"/>
    <w:rsid w:val="00F42001"/>
    <w:rsid w:val="00F66A6F"/>
    <w:rsid w:val="00F71107"/>
    <w:rsid w:val="00F81442"/>
    <w:rsid w:val="00F825D2"/>
    <w:rsid w:val="00F8324E"/>
    <w:rsid w:val="00F832DC"/>
    <w:rsid w:val="00F977BB"/>
    <w:rsid w:val="00FA14BA"/>
    <w:rsid w:val="00FB049D"/>
    <w:rsid w:val="00FB2473"/>
    <w:rsid w:val="00FB3520"/>
    <w:rsid w:val="00FC0D7A"/>
    <w:rsid w:val="00FC2D41"/>
    <w:rsid w:val="00FC58C1"/>
    <w:rsid w:val="00FC6EED"/>
    <w:rsid w:val="00FC780E"/>
    <w:rsid w:val="00FD5750"/>
    <w:rsid w:val="00FE2607"/>
    <w:rsid w:val="00FE3EDB"/>
    <w:rsid w:val="00FE4DFA"/>
    <w:rsid w:val="00FF5C07"/>
    <w:rsid w:val="00FF7F77"/>
    <w:rsid w:val="01C42E70"/>
    <w:rsid w:val="02AF9EFF"/>
    <w:rsid w:val="02EE4ED9"/>
    <w:rsid w:val="04D39E2A"/>
    <w:rsid w:val="051BBFC2"/>
    <w:rsid w:val="05A1E462"/>
    <w:rsid w:val="05E83C17"/>
    <w:rsid w:val="07D0BE1C"/>
    <w:rsid w:val="08594FDE"/>
    <w:rsid w:val="09256C7F"/>
    <w:rsid w:val="09624346"/>
    <w:rsid w:val="0A10AA74"/>
    <w:rsid w:val="0A11692A"/>
    <w:rsid w:val="0ABBAD3A"/>
    <w:rsid w:val="0AC2D077"/>
    <w:rsid w:val="0B2F2AAA"/>
    <w:rsid w:val="0BC5DB13"/>
    <w:rsid w:val="0D61E201"/>
    <w:rsid w:val="0E1E5340"/>
    <w:rsid w:val="1033D2C7"/>
    <w:rsid w:val="124EF49E"/>
    <w:rsid w:val="1278480E"/>
    <w:rsid w:val="12EA3C7F"/>
    <w:rsid w:val="13BD8107"/>
    <w:rsid w:val="14814BCA"/>
    <w:rsid w:val="158253D6"/>
    <w:rsid w:val="16341ECF"/>
    <w:rsid w:val="1755980F"/>
    <w:rsid w:val="18B95D20"/>
    <w:rsid w:val="19E56EB7"/>
    <w:rsid w:val="1B66AB5D"/>
    <w:rsid w:val="1B6FF164"/>
    <w:rsid w:val="1BABA24C"/>
    <w:rsid w:val="1BB7F9FB"/>
    <w:rsid w:val="1C51E952"/>
    <w:rsid w:val="1C7EE6D4"/>
    <w:rsid w:val="1D34D0BF"/>
    <w:rsid w:val="1E26C808"/>
    <w:rsid w:val="1EF5849C"/>
    <w:rsid w:val="1F4723D6"/>
    <w:rsid w:val="1FEFCD03"/>
    <w:rsid w:val="201A685E"/>
    <w:rsid w:val="20F0D50F"/>
    <w:rsid w:val="20F35A2D"/>
    <w:rsid w:val="2114526F"/>
    <w:rsid w:val="216B9451"/>
    <w:rsid w:val="22910626"/>
    <w:rsid w:val="231DAB29"/>
    <w:rsid w:val="23B61CB9"/>
    <w:rsid w:val="2428112A"/>
    <w:rsid w:val="246D0819"/>
    <w:rsid w:val="257DC1E9"/>
    <w:rsid w:val="25ADE23C"/>
    <w:rsid w:val="26A82F14"/>
    <w:rsid w:val="27497354"/>
    <w:rsid w:val="27DF7C9D"/>
    <w:rsid w:val="2803B103"/>
    <w:rsid w:val="28AED0A9"/>
    <w:rsid w:val="28F3FA69"/>
    <w:rsid w:val="2912E952"/>
    <w:rsid w:val="2962CFFB"/>
    <w:rsid w:val="2A811416"/>
    <w:rsid w:val="2A8B09B4"/>
    <w:rsid w:val="2B3A7286"/>
    <w:rsid w:val="2C778286"/>
    <w:rsid w:val="2E14E67E"/>
    <w:rsid w:val="2EA7C4A6"/>
    <w:rsid w:val="2F310119"/>
    <w:rsid w:val="3016C2B6"/>
    <w:rsid w:val="303675DD"/>
    <w:rsid w:val="3057FAFF"/>
    <w:rsid w:val="30D38CFB"/>
    <w:rsid w:val="30FE74D6"/>
    <w:rsid w:val="312A38D0"/>
    <w:rsid w:val="31B56036"/>
    <w:rsid w:val="32BF3988"/>
    <w:rsid w:val="34827A6E"/>
    <w:rsid w:val="34E120AC"/>
    <w:rsid w:val="3527987F"/>
    <w:rsid w:val="356592DD"/>
    <w:rsid w:val="367C56B6"/>
    <w:rsid w:val="36801A85"/>
    <w:rsid w:val="36D9196A"/>
    <w:rsid w:val="3A2901F5"/>
    <w:rsid w:val="3A31CF14"/>
    <w:rsid w:val="3A76C603"/>
    <w:rsid w:val="3A9F2566"/>
    <w:rsid w:val="3AB7F2B9"/>
    <w:rsid w:val="3C81A72C"/>
    <w:rsid w:val="3DC47EDB"/>
    <w:rsid w:val="3E1214BC"/>
    <w:rsid w:val="3E46CCF3"/>
    <w:rsid w:val="3EB88E93"/>
    <w:rsid w:val="3F7434B8"/>
    <w:rsid w:val="41081B10"/>
    <w:rsid w:val="41100519"/>
    <w:rsid w:val="42051343"/>
    <w:rsid w:val="42814070"/>
    <w:rsid w:val="434DC75D"/>
    <w:rsid w:val="4397B1EE"/>
    <w:rsid w:val="441EA468"/>
    <w:rsid w:val="4442EB16"/>
    <w:rsid w:val="44B68A43"/>
    <w:rsid w:val="45E31C2D"/>
    <w:rsid w:val="4631933E"/>
    <w:rsid w:val="464193DA"/>
    <w:rsid w:val="470832C0"/>
    <w:rsid w:val="47BF1E20"/>
    <w:rsid w:val="49A44626"/>
    <w:rsid w:val="49E45FEA"/>
    <w:rsid w:val="4ADFE8D2"/>
    <w:rsid w:val="4AF12216"/>
    <w:rsid w:val="4BD41BFF"/>
    <w:rsid w:val="4C00E6B0"/>
    <w:rsid w:val="4C0B430D"/>
    <w:rsid w:val="4DEFC1A9"/>
    <w:rsid w:val="5008FFD6"/>
    <w:rsid w:val="50335ABA"/>
    <w:rsid w:val="503B8CFE"/>
    <w:rsid w:val="5099AB4F"/>
    <w:rsid w:val="50AB5660"/>
    <w:rsid w:val="52357BB0"/>
    <w:rsid w:val="52D84A01"/>
    <w:rsid w:val="53D14C11"/>
    <w:rsid w:val="54508ADD"/>
    <w:rsid w:val="5457592F"/>
    <w:rsid w:val="556D1C72"/>
    <w:rsid w:val="565B2881"/>
    <w:rsid w:val="568EADD5"/>
    <w:rsid w:val="5851588D"/>
    <w:rsid w:val="588FFE64"/>
    <w:rsid w:val="58AC8B1E"/>
    <w:rsid w:val="59493ECD"/>
    <w:rsid w:val="594BA0F4"/>
    <w:rsid w:val="598E688D"/>
    <w:rsid w:val="5A29CAB8"/>
    <w:rsid w:val="5A84DA9B"/>
    <w:rsid w:val="5B345088"/>
    <w:rsid w:val="5BA60790"/>
    <w:rsid w:val="5BE28514"/>
    <w:rsid w:val="5E2491B1"/>
    <w:rsid w:val="5E9D40FA"/>
    <w:rsid w:val="5F18923F"/>
    <w:rsid w:val="6075F776"/>
    <w:rsid w:val="60E4228E"/>
    <w:rsid w:val="61484909"/>
    <w:rsid w:val="6198E2FA"/>
    <w:rsid w:val="620AA49A"/>
    <w:rsid w:val="625807D1"/>
    <w:rsid w:val="625A967E"/>
    <w:rsid w:val="62941A2D"/>
    <w:rsid w:val="632312E2"/>
    <w:rsid w:val="63CC8211"/>
    <w:rsid w:val="646E7197"/>
    <w:rsid w:val="64E072BA"/>
    <w:rsid w:val="64FECBF8"/>
    <w:rsid w:val="65805FE2"/>
    <w:rsid w:val="65D35677"/>
    <w:rsid w:val="66BE946C"/>
    <w:rsid w:val="66F2FF37"/>
    <w:rsid w:val="6768FFBA"/>
    <w:rsid w:val="6770BA6F"/>
    <w:rsid w:val="6807B52C"/>
    <w:rsid w:val="68300603"/>
    <w:rsid w:val="68B064BD"/>
    <w:rsid w:val="69353234"/>
    <w:rsid w:val="6983A945"/>
    <w:rsid w:val="6A62CCCA"/>
    <w:rsid w:val="6B509B70"/>
    <w:rsid w:val="6B842A70"/>
    <w:rsid w:val="6C0ACA45"/>
    <w:rsid w:val="6C0F57A9"/>
    <w:rsid w:val="6CB1F957"/>
    <w:rsid w:val="6E126A45"/>
    <w:rsid w:val="6E98B63F"/>
    <w:rsid w:val="6F52FCB7"/>
    <w:rsid w:val="706B6AFF"/>
    <w:rsid w:val="7083646C"/>
    <w:rsid w:val="70DA678A"/>
    <w:rsid w:val="7141D7B0"/>
    <w:rsid w:val="718AFB80"/>
    <w:rsid w:val="72E208C7"/>
    <w:rsid w:val="73439CF0"/>
    <w:rsid w:val="7361BDF0"/>
    <w:rsid w:val="76D98535"/>
    <w:rsid w:val="78C509DD"/>
    <w:rsid w:val="7A5FFB08"/>
    <w:rsid w:val="7A7360EE"/>
    <w:rsid w:val="7ABDFD6B"/>
    <w:rsid w:val="7BA36E94"/>
    <w:rsid w:val="7C79DB45"/>
    <w:rsid w:val="7CEB2DA6"/>
    <w:rsid w:val="7CFE2665"/>
    <w:rsid w:val="7D6D621F"/>
    <w:rsid w:val="7DB4056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FD2DAD77-88BD-4DF8-89F1-C3233BAD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 w:type="paragraph" w:styleId="Revision">
    <w:name w:val="Revision"/>
    <w:hidden/>
    <w:uiPriority w:val="99"/>
    <w:semiHidden/>
    <w:rsid w:val="003B5B99"/>
    <w:pPr>
      <w:spacing w:after="0" w:line="240" w:lineRule="auto"/>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B62E49"/>
    <w:rPr>
      <w:b/>
      <w:bCs/>
    </w:rPr>
  </w:style>
  <w:style w:type="character" w:customStyle="1" w:styleId="CommentSubjectChar">
    <w:name w:val="Comment Subject Char"/>
    <w:basedOn w:val="CommentTextChar"/>
    <w:link w:val="CommentSubject"/>
    <w:uiPriority w:val="99"/>
    <w:semiHidden/>
    <w:rsid w:val="00B62E49"/>
    <w:rPr>
      <w:rFonts w:ascii="Times New Roman" w:eastAsia="Times New Roman" w:hAnsi="Times New Roman" w:cs="Times New Roman"/>
      <w:b/>
      <w:bCs/>
      <w:sz w:val="20"/>
      <w:szCs w:val="20"/>
      <w:lang w:eastAsia="ar-SA"/>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81F30"/>
    <w:rPr>
      <w:rFonts w:ascii="Times New Roman" w:eastAsia="Times New Roman" w:hAnsi="Times New Roman" w:cs="Times New Roman"/>
      <w:sz w:val="24"/>
      <w:szCs w:val="24"/>
      <w:lang w:eastAsia="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if.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969B-7D5C-4566-AC05-BF65B8D4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14962</Words>
  <Characters>8529</Characters>
  <Application>Microsoft Office Word</Application>
  <DocSecurity>0</DocSecurity>
  <Lines>71</Lines>
  <Paragraphs>46</Paragraphs>
  <ScaleCrop>false</ScaleCrop>
  <Company>Microsoft</Company>
  <LinksUpToDate>false</LinksUpToDate>
  <CharactersWithSpaces>23445</CharactersWithSpaces>
  <SharedDoc>false</SharedDoc>
  <HLinks>
    <vt:vector size="6" baseType="variant">
      <vt:variant>
        <vt:i4>7995417</vt:i4>
      </vt:variant>
      <vt:variant>
        <vt:i4>0</vt:i4>
      </vt:variant>
      <vt:variant>
        <vt:i4>0</vt:i4>
      </vt:variant>
      <vt:variant>
        <vt:i4>5</vt:i4>
      </vt:variant>
      <vt:variant>
        <vt:lpwstr>mailto:pasts@sif.gov.lv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3</cp:revision>
  <cp:lastPrinted>2020-03-02T21:36:00Z</cp:lastPrinted>
  <dcterms:created xsi:type="dcterms:W3CDTF">2022-04-14T09:15:00Z</dcterms:created>
  <dcterms:modified xsi:type="dcterms:W3CDTF">2022-04-14T09:18:00Z</dcterms:modified>
</cp:coreProperties>
</file>